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38" w:rsidRPr="00281838" w:rsidRDefault="00281838" w:rsidP="00281838">
      <w:pPr>
        <w:jc w:val="right"/>
        <w:rPr>
          <w:rFonts w:ascii="TH Niramit AS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margin">
              <wp:posOffset>-195607</wp:posOffset>
            </wp:positionH>
            <wp:positionV relativeFrom="paragraph">
              <wp:posOffset>208942</wp:posOffset>
            </wp:positionV>
            <wp:extent cx="924804" cy="77066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04" cy="77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rFonts w:ascii="TH Niramit AS" w:hAnsi="TH Niramit AS" w:cs="TH Niramit AS"/>
          <w:sz w:val="32"/>
          <w:szCs w:val="32"/>
        </w:rPr>
        <w:t xml:space="preserve">  </w:t>
      </w:r>
      <w:r w:rsidR="00DD1954">
        <w:rPr>
          <w:rFonts w:ascii="TH Niramit AS" w:hAnsi="TH Niramit AS" w:cs="TH Niramit AS"/>
          <w:sz w:val="32"/>
          <w:szCs w:val="32"/>
        </w:rPr>
        <w:t>UP.CT.</w:t>
      </w:r>
      <w:r w:rsidR="00A511EC">
        <w:rPr>
          <w:rFonts w:ascii="TH Niramit AS" w:hAnsi="TH Niramit AS" w:cs="TH Niramit AS"/>
          <w:sz w:val="32"/>
          <w:szCs w:val="32"/>
        </w:rPr>
        <w:t>4/1</w:t>
      </w:r>
    </w:p>
    <w:p w:rsidR="00281838" w:rsidRPr="00281838" w:rsidRDefault="00E75156" w:rsidP="00281838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u w:val="single"/>
        </w:rPr>
      </w:pPr>
      <w:r w:rsidRPr="00281838">
        <w:rPr>
          <w:rFonts w:ascii="TH Niramit AS" w:hAnsi="TH Niramit AS" w:cs="TH Niramit AS"/>
          <w:b/>
          <w:bCs/>
          <w:noProof/>
          <w:sz w:val="40"/>
          <w:szCs w:val="40"/>
          <w:u w:val="single"/>
          <w:cs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7462941F" wp14:editId="04D954F0">
                <wp:simplePos x="0" y="0"/>
                <wp:positionH relativeFrom="margin">
                  <wp:posOffset>4478600</wp:posOffset>
                </wp:positionH>
                <wp:positionV relativeFrom="paragraph">
                  <wp:posOffset>99391</wp:posOffset>
                </wp:positionV>
                <wp:extent cx="2321781" cy="295275"/>
                <wp:effectExtent l="0" t="0" r="254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38" w:rsidRPr="00281838" w:rsidRDefault="007000E2">
                            <w:pP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วันที่.......</w:t>
                            </w:r>
                            <w:r w:rsidR="00281838" w:rsidRPr="0028183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</w:t>
                            </w:r>
                            <w:r w:rsidR="00E75156">
                              <w:rPr>
                                <w:rFonts w:ascii="TH Niramit AS" w:hAnsi="TH Niramit AS" w:cs="TH Niramit AS"/>
                                <w:sz w:val="28"/>
                              </w:rPr>
                              <w:t>.</w:t>
                            </w:r>
                            <w:r w:rsidR="00281838" w:rsidRPr="0028183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..เดือน...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..</w:t>
                            </w:r>
                            <w:r w:rsidR="00281838" w:rsidRPr="0028183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</w:t>
                            </w:r>
                            <w:r w:rsidR="00E75156">
                              <w:rPr>
                                <w:rFonts w:ascii="TH Niramit AS" w:hAnsi="TH Niramit AS" w:cs="TH Niramit AS"/>
                                <w:sz w:val="28"/>
                              </w:rPr>
                              <w:t>.</w:t>
                            </w:r>
                            <w:r w:rsidR="00281838" w:rsidRPr="0028183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</w:t>
                            </w:r>
                            <w:r w:rsidR="00281838" w:rsidRPr="0028183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........พ.ศ.............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9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65pt;margin-top:7.85pt;width:182.8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dPIAIAAB0EAAAOAAAAZHJzL2Uyb0RvYy54bWysU9tu2zAMfR+wfxD0vjjxkjU14hRdugwD&#10;ugvQ7gNoWY6FSaInKbGzry8lp2m2vQ3TgyBK5OHhIbW6GYxmB+m8Qlvy2WTKmbQCa2V3Jf/+uH2z&#10;5MwHsDVotLLkR+n5zfr1q1XfFTLHFnUtHSMQ64u+K3kbQldkmRetNOAn2ElLjw06A4FMt8tqBz2h&#10;G53l0+m7rEdXdw6F9J5u78ZHvk74TSNF+No0XgamS07cQtpd2qu4Z+sVFDsHXavEiQb8AwsDylLS&#10;M9QdBGB7p/6CMko49NiEiUCTYdMoIVMNVM1s+kc1Dy10MtVC4vjuLJP/f7Diy+GbY6oueT674syC&#10;oSY9yiGw9ziwPOrTd74gt4eOHMNA19TnVKvv7lH88MzipgW7k7fOYd9KqInfLEZmF6Ejjo8gVf8Z&#10;a0oD+4AJaGicieKRHIzQqU/Hc28iFUGX+VsiuJxxJugtv17kV4uUAorn6M758FGiYfFQcke9T+hw&#10;uPchsoHi2SUm86hVvVVaJ8Ptqo127AA0J9u0Tui/uWnL+pJT8kVCthjj0wgZFWiOtTIlX07jiuFQ&#10;RDU+2DqdAyg9nomJtid5oiKjNmGoBnKMmlVYH0koh+O80v+iQ4vuF2c9zWrJ/c89OMmZ/mRJ7OvZ&#10;fB6HOxnzxVVOhrt8qS5fwAqCKnngbDxuQvoQka/FW2pKo5JeL0xOXGkGk4yn/xKH/NJOXi+/ev0E&#10;AAD//wMAUEsDBBQABgAIAAAAIQDi2fIK3QAAAAoBAAAPAAAAZHJzL2Rvd25yZXYueG1sTI9BTsMw&#10;EEX3SNzBGiQ2iNoEEtMQpwIkENuWHmCSTJOIeBzFbpPeHncFy9F/+v9NsVnsIE40+d6xgYeVAkFc&#10;u6bn1sD+++P+GYQPyA0OjsnAmTxsyuurAvPGzbyl0y60Ipawz9FAF8KYS+nrjiz6lRuJY3Zwk8UQ&#10;z6mVzYRzLLeDTJTKpMWe40KHI713VP/sjtbA4Wu+S9dz9Rn2evuUvWGvK3c25vZmeX0BEWgJfzBc&#10;9KM6lNGpckduvBgMaJU+RjQGqQZxAZRWaxCVgSxJQJaF/P9C+QsAAP//AwBQSwECLQAUAAYACAAA&#10;ACEAtoM4kv4AAADhAQAAEwAAAAAAAAAAAAAAAAAAAAAAW0NvbnRlbnRfVHlwZXNdLnhtbFBLAQIt&#10;ABQABgAIAAAAIQA4/SH/1gAAAJQBAAALAAAAAAAAAAAAAAAAAC8BAABfcmVscy8ucmVsc1BLAQIt&#10;ABQABgAIAAAAIQDwbFdPIAIAAB0EAAAOAAAAAAAAAAAAAAAAAC4CAABkcnMvZTJvRG9jLnhtbFBL&#10;AQItABQABgAIAAAAIQDi2fIK3QAAAAoBAAAPAAAAAAAAAAAAAAAAAHoEAABkcnMvZG93bnJldi54&#10;bWxQSwUGAAAAAAQABADzAAAAhAUAAAAA&#10;" stroked="f">
                <v:textbox>
                  <w:txbxContent>
                    <w:p w:rsidR="00281838" w:rsidRPr="00281838" w:rsidRDefault="007000E2">
                      <w:pPr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วันที่.......</w:t>
                      </w:r>
                      <w:r w:rsidR="00281838" w:rsidRPr="0028183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</w:t>
                      </w:r>
                      <w:r w:rsidR="00E75156">
                        <w:rPr>
                          <w:rFonts w:ascii="TH Niramit AS" w:hAnsi="TH Niramit AS" w:cs="TH Niramit AS"/>
                          <w:sz w:val="28"/>
                        </w:rPr>
                        <w:t>.</w:t>
                      </w:r>
                      <w:r w:rsidR="00281838" w:rsidRPr="0028183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..เดือน...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..</w:t>
                      </w:r>
                      <w:r w:rsidR="00281838" w:rsidRPr="0028183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</w:t>
                      </w:r>
                      <w:r w:rsidR="00E75156">
                        <w:rPr>
                          <w:rFonts w:ascii="TH Niramit AS" w:hAnsi="TH Niramit AS" w:cs="TH Niramit AS"/>
                          <w:sz w:val="28"/>
                        </w:rPr>
                        <w:t>.</w:t>
                      </w:r>
                      <w:r w:rsidR="00281838" w:rsidRPr="0028183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</w:t>
                      </w:r>
                      <w:r w:rsidR="00281838" w:rsidRPr="0028183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........พ.ศ.............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1838" w:rsidRPr="00281838">
        <w:rPr>
          <w:rFonts w:ascii="TH Niramit AS" w:hAnsi="TH Niramit AS" w:cs="TH Niramit AS"/>
          <w:b/>
          <w:bCs/>
          <w:sz w:val="40"/>
          <w:szCs w:val="40"/>
          <w:u w:val="single"/>
          <w:cs/>
        </w:rPr>
        <w:t>คำร้องขอเทียบความรู้</w:t>
      </w:r>
    </w:p>
    <w:p w:rsidR="00281838" w:rsidRPr="00E75156" w:rsidRDefault="00281838" w:rsidP="00281838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E75156">
        <w:rPr>
          <w:rFonts w:ascii="TH Niramit AS" w:hAnsi="TH Niramit AS" w:cs="TH Niramit AS"/>
          <w:sz w:val="28"/>
          <w:cs/>
        </w:rPr>
        <w:t xml:space="preserve">บันทึกผลการเรียนเป็น </w:t>
      </w:r>
      <w:r w:rsidRPr="00E75156">
        <w:rPr>
          <w:rFonts w:ascii="TH Niramit AS" w:hAnsi="TH Niramit AS" w:cs="TH Niramit AS"/>
          <w:sz w:val="28"/>
        </w:rPr>
        <w:t>“C</w:t>
      </w:r>
      <w:r w:rsidR="002F50AB">
        <w:rPr>
          <w:rFonts w:ascii="TH Niramit AS" w:hAnsi="TH Niramit AS" w:cs="TH Niramit AS"/>
          <w:sz w:val="28"/>
        </w:rPr>
        <w:t>E</w:t>
      </w:r>
      <w:r w:rsidRPr="00E75156">
        <w:rPr>
          <w:rFonts w:ascii="TH Niramit AS" w:hAnsi="TH Niramit AS" w:cs="TH Niramit AS"/>
          <w:sz w:val="28"/>
        </w:rPr>
        <w:t xml:space="preserve">” </w:t>
      </w:r>
      <w:r w:rsidRPr="00E75156">
        <w:rPr>
          <w:rFonts w:ascii="TH Niramit AS" w:hAnsi="TH Niramit AS" w:cs="TH Niramit AS"/>
          <w:sz w:val="28"/>
          <w:cs/>
        </w:rPr>
        <w:t>(</w:t>
      </w:r>
      <w:r w:rsidRPr="00E75156">
        <w:rPr>
          <w:rFonts w:ascii="TH Niramit AS" w:hAnsi="TH Niramit AS" w:cs="TH Niramit AS"/>
          <w:sz w:val="28"/>
        </w:rPr>
        <w:t xml:space="preserve">credits from </w:t>
      </w:r>
      <w:r w:rsidR="002F50AB" w:rsidRPr="002F50AB">
        <w:rPr>
          <w:rFonts w:ascii="TH Niramit AS" w:hAnsi="TH Niramit AS" w:cs="TH Niramit AS"/>
          <w:sz w:val="28"/>
        </w:rPr>
        <w:t>examination</w:t>
      </w:r>
      <w:r w:rsidRPr="00E75156">
        <w:rPr>
          <w:rFonts w:ascii="TH Niramit AS" w:hAnsi="TH Niramit AS" w:cs="TH Niramit AS"/>
          <w:sz w:val="28"/>
        </w:rPr>
        <w:t>)</w:t>
      </w:r>
    </w:p>
    <w:p w:rsidR="00281838" w:rsidRPr="007000E2" w:rsidRDefault="00281838" w:rsidP="00281838">
      <w:pPr>
        <w:spacing w:after="0" w:line="240" w:lineRule="auto"/>
        <w:rPr>
          <w:rFonts w:ascii="TH Niramit AS" w:hAnsi="TH Niramit AS" w:cs="TH Niramit AS"/>
          <w:sz w:val="28"/>
        </w:rPr>
      </w:pPr>
      <w:r w:rsidRPr="008C20E7">
        <w:rPr>
          <w:rFonts w:ascii="TH Niramit AS" w:hAnsi="TH Niramit AS" w:cs="TH Niramit AS" w:hint="cs"/>
          <w:b/>
          <w:bCs/>
          <w:sz w:val="28"/>
          <w:cs/>
        </w:rPr>
        <w:t xml:space="preserve">เรียน  </w:t>
      </w:r>
      <w:r w:rsidR="008C20E7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8C20E7">
        <w:rPr>
          <w:rFonts w:ascii="TH Niramit AS" w:hAnsi="TH Niramit AS" w:cs="TH Niramit AS" w:hint="cs"/>
          <w:b/>
          <w:bCs/>
          <w:sz w:val="28"/>
          <w:cs/>
        </w:rPr>
        <w:t>อธิการบดี</w:t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8C20E7">
        <w:rPr>
          <w:rFonts w:ascii="TH Niramit AS" w:hAnsi="TH Niramit AS" w:cs="TH Niramit AS"/>
          <w:sz w:val="28"/>
          <w:cs/>
        </w:rPr>
        <w:tab/>
      </w:r>
      <w:r w:rsidR="00E75156">
        <w:rPr>
          <w:rFonts w:ascii="TH Niramit AS" w:hAnsi="TH Niramit AS" w:cs="TH Niramit AS" w:hint="cs"/>
          <w:sz w:val="28"/>
          <w:cs/>
        </w:rPr>
        <w:t xml:space="preserve">  </w:t>
      </w:r>
      <w:r w:rsidR="00E75156">
        <w:rPr>
          <w:rFonts w:ascii="TH Niramit AS" w:hAnsi="TH Niramit AS" w:cs="TH Niramit AS"/>
          <w:sz w:val="28"/>
        </w:rPr>
        <w:t xml:space="preserve"> </w:t>
      </w:r>
      <w:r w:rsidR="007000E2">
        <w:rPr>
          <w:rFonts w:ascii="TH Niramit AS" w:hAnsi="TH Niramit AS" w:cs="TH Niramit AS" w:hint="cs"/>
          <w:sz w:val="28"/>
          <w:cs/>
        </w:rPr>
        <w:t xml:space="preserve"> </w:t>
      </w:r>
      <w:r w:rsidR="00DD1954">
        <w:rPr>
          <w:rFonts w:ascii="TH Niramit AS" w:hAnsi="TH Niramit AS" w:cs="TH Niramit AS" w:hint="cs"/>
          <w:sz w:val="28"/>
          <w:cs/>
        </w:rPr>
        <w:t>รหัสประจำตัวนิสิต</w:t>
      </w:r>
      <w:r w:rsidR="007000E2">
        <w:rPr>
          <w:rFonts w:ascii="TH Niramit AS" w:hAnsi="TH Niramit AS" w:cs="TH Niramit AS" w:hint="cs"/>
          <w:sz w:val="28"/>
          <w:cs/>
        </w:rPr>
        <w:t xml:space="preserve">   </w:t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  <w:r w:rsidR="001917B3" w:rsidRPr="001917B3">
        <w:rPr>
          <w:rFonts w:ascii="TH Niramit AS" w:hAnsi="TH Niramit AS" w:cs="TH Niramit AS" w:hint="cs"/>
          <w:sz w:val="36"/>
          <w:szCs w:val="36"/>
        </w:rPr>
        <w:sym w:font="Wingdings 2" w:char="F030"/>
      </w:r>
    </w:p>
    <w:p w:rsidR="00281838" w:rsidRPr="0020780D" w:rsidRDefault="00281838" w:rsidP="00281838">
      <w:pPr>
        <w:spacing w:after="0" w:line="240" w:lineRule="auto"/>
        <w:rPr>
          <w:rFonts w:ascii="TH Niramit AS" w:hAnsi="TH Niramit AS" w:cs="TH Niramit AS"/>
          <w:sz w:val="28"/>
        </w:rPr>
      </w:pPr>
      <w:r w:rsidRPr="0020780D">
        <w:rPr>
          <w:rFonts w:ascii="TH Niramit AS" w:hAnsi="TH Niramit AS" w:cs="TH Niramit AS"/>
          <w:sz w:val="28"/>
          <w:cs/>
        </w:rPr>
        <w:tab/>
      </w:r>
      <w:r w:rsidRPr="0020780D">
        <w:rPr>
          <w:rFonts w:ascii="TH Niramit AS" w:hAnsi="TH Niramit AS" w:cs="TH Niramit AS" w:hint="cs"/>
          <w:sz w:val="28"/>
          <w:cs/>
        </w:rPr>
        <w:t>ข้าพเจ้า (</w:t>
      </w:r>
      <w:r w:rsidR="00192FBF" w:rsidRPr="0020780D">
        <w:rPr>
          <w:rFonts w:ascii="TH Niramit AS" w:hAnsi="TH Niramit AS" w:cs="TH Niramit AS" w:hint="cs"/>
          <w:sz w:val="28"/>
          <w:cs/>
        </w:rPr>
        <w:t>นาย/นางสาว</w:t>
      </w:r>
      <w:r w:rsidR="00192FBF" w:rsidRPr="0020780D">
        <w:rPr>
          <w:rFonts w:ascii="TH Niramit AS" w:hAnsi="TH Niramit AS" w:cs="TH Niramit AS"/>
          <w:sz w:val="28"/>
        </w:rPr>
        <w:t>/</w:t>
      </w:r>
      <w:r w:rsidRPr="0020780D">
        <w:rPr>
          <w:rFonts w:ascii="TH Niramit AS" w:hAnsi="TH Niramit AS" w:cs="TH Niramit AS" w:hint="cs"/>
          <w:sz w:val="28"/>
          <w:cs/>
        </w:rPr>
        <w:t>นาง)</w:t>
      </w:r>
      <w:r w:rsidR="00192FBF" w:rsidRPr="0020780D">
        <w:rPr>
          <w:rFonts w:ascii="TH Niramit AS" w:hAnsi="TH Niramit AS" w:cs="TH Niramit AS" w:hint="cs"/>
          <w:sz w:val="28"/>
          <w:cs/>
        </w:rPr>
        <w:t>....................</w:t>
      </w:r>
      <w:r w:rsidRPr="0020780D">
        <w:rPr>
          <w:rFonts w:ascii="TH Niramit AS" w:hAnsi="TH Niramit AS" w:cs="TH Niramit AS" w:hint="cs"/>
          <w:sz w:val="28"/>
          <w:cs/>
        </w:rPr>
        <w:t>.........</w:t>
      </w:r>
      <w:r w:rsidR="00E75156">
        <w:rPr>
          <w:rFonts w:ascii="TH Niramit AS" w:hAnsi="TH Niramit AS" w:cs="TH Niramit AS" w:hint="cs"/>
          <w:sz w:val="28"/>
          <w:cs/>
        </w:rPr>
        <w:t>.....</w:t>
      </w:r>
      <w:r w:rsidR="00192FBF" w:rsidRPr="0020780D">
        <w:rPr>
          <w:rFonts w:ascii="TH Niramit AS" w:hAnsi="TH Niramit AS" w:cs="TH Niramit AS" w:hint="cs"/>
          <w:sz w:val="28"/>
          <w:cs/>
        </w:rPr>
        <w:t>...............</w:t>
      </w:r>
      <w:r w:rsidR="00192FBF" w:rsidRPr="0020780D">
        <w:rPr>
          <w:rFonts w:ascii="TH Niramit AS" w:hAnsi="TH Niramit AS" w:cs="TH Niramit AS"/>
          <w:sz w:val="28"/>
        </w:rPr>
        <w:t>.</w:t>
      </w:r>
      <w:r w:rsidRPr="0020780D">
        <w:rPr>
          <w:rFonts w:ascii="TH Niramit AS" w:hAnsi="TH Niramit AS" w:cs="TH Niramit AS" w:hint="cs"/>
          <w:sz w:val="28"/>
          <w:cs/>
        </w:rPr>
        <w:t>............................</w:t>
      </w:r>
      <w:r w:rsidR="008C20E7">
        <w:rPr>
          <w:rFonts w:ascii="TH Niramit AS" w:hAnsi="TH Niramit AS" w:cs="TH Niramit AS" w:hint="cs"/>
          <w:sz w:val="28"/>
          <w:cs/>
        </w:rPr>
        <w:t>.........................</w:t>
      </w:r>
      <w:r w:rsidRPr="0020780D">
        <w:rPr>
          <w:rFonts w:ascii="TH Niramit AS" w:hAnsi="TH Niramit AS" w:cs="TH Niramit AS" w:hint="cs"/>
          <w:sz w:val="28"/>
          <w:cs/>
        </w:rPr>
        <w:t>.............................................</w:t>
      </w:r>
    </w:p>
    <w:p w:rsidR="00281838" w:rsidRPr="00274E5E" w:rsidRDefault="001917B3" w:rsidP="00281838">
      <w:pPr>
        <w:spacing w:after="0" w:line="240" w:lineRule="auto"/>
        <w:rPr>
          <w:rFonts w:ascii="TH Niramit AS" w:hAnsi="TH Niramit AS" w:cs="TH Niramit AS"/>
          <w:sz w:val="28"/>
        </w:rPr>
      </w:pPr>
      <w:r w:rsidRPr="00274E5E">
        <w:rPr>
          <w:rFonts w:ascii="TH Niramit AS" w:hAnsi="TH Niramit AS" w:cs="TH Niramit AS" w:hint="cs"/>
          <w:sz w:val="28"/>
          <w:cs/>
        </w:rPr>
        <w:t>คณะ</w:t>
      </w:r>
      <w:r w:rsidR="003A1E51" w:rsidRPr="00274E5E">
        <w:rPr>
          <w:rFonts w:ascii="TH Niramit AS" w:hAnsi="TH Niramit AS" w:cs="TH Niramit AS" w:hint="cs"/>
          <w:sz w:val="28"/>
          <w:cs/>
        </w:rPr>
        <w:t>..................................................</w:t>
      </w:r>
      <w:r w:rsidRPr="00274E5E">
        <w:rPr>
          <w:rFonts w:ascii="TH Niramit AS" w:hAnsi="TH Niramit AS" w:cs="TH Niramit AS" w:hint="cs"/>
          <w:sz w:val="28"/>
          <w:cs/>
        </w:rPr>
        <w:t xml:space="preserve">  </w:t>
      </w:r>
      <w:r w:rsidR="007000E2" w:rsidRPr="00274E5E">
        <w:rPr>
          <w:rFonts w:ascii="TH Niramit AS" w:hAnsi="TH Niramit AS" w:cs="TH Niramit AS" w:hint="cs"/>
          <w:sz w:val="28"/>
          <w:cs/>
        </w:rPr>
        <w:t>หลักสูตร</w:t>
      </w:r>
      <w:r w:rsidR="003A1E51" w:rsidRPr="00274E5E">
        <w:rPr>
          <w:rFonts w:ascii="TH Niramit AS" w:hAnsi="TH Niramit AS" w:cs="TH Niramit AS" w:hint="cs"/>
          <w:sz w:val="28"/>
          <w:cs/>
        </w:rPr>
        <w:t>.....................................</w:t>
      </w:r>
      <w:r w:rsidR="007000E2" w:rsidRPr="00274E5E">
        <w:rPr>
          <w:rFonts w:ascii="TH Niramit AS" w:hAnsi="TH Niramit AS" w:cs="TH Niramit AS" w:hint="cs"/>
          <w:sz w:val="28"/>
          <w:cs/>
        </w:rPr>
        <w:t xml:space="preserve"> (โครงการพิเศษ) สาขาวิชา</w:t>
      </w:r>
      <w:r w:rsidR="003A1E51" w:rsidRPr="00274E5E">
        <w:rPr>
          <w:rFonts w:ascii="TH Niramit AS" w:hAnsi="TH Niramit AS" w:cs="TH Niramit AS" w:hint="cs"/>
          <w:sz w:val="28"/>
          <w:cs/>
        </w:rPr>
        <w:t>...................................................</w:t>
      </w:r>
    </w:p>
    <w:p w:rsidR="00192FBF" w:rsidRPr="0020780D" w:rsidRDefault="00281838" w:rsidP="00192FBF">
      <w:pPr>
        <w:spacing w:after="0" w:line="240" w:lineRule="auto"/>
        <w:rPr>
          <w:rFonts w:ascii="TH Niramit AS" w:hAnsi="TH Niramit AS" w:cs="TH Niramit AS"/>
          <w:sz w:val="28"/>
        </w:rPr>
      </w:pPr>
      <w:r w:rsidRPr="0020780D">
        <w:rPr>
          <w:rFonts w:ascii="TH Niramit AS" w:hAnsi="TH Niramit AS" w:cs="TH Niramit AS" w:hint="cs"/>
          <w:sz w:val="28"/>
          <w:cs/>
        </w:rPr>
        <w:t>โทร</w:t>
      </w:r>
      <w:r w:rsidR="00192FBF" w:rsidRPr="0020780D">
        <w:rPr>
          <w:rFonts w:ascii="TH Niramit AS" w:hAnsi="TH Niramit AS" w:cs="TH Niramit AS" w:hint="cs"/>
          <w:sz w:val="28"/>
          <w:cs/>
        </w:rPr>
        <w:t>.......</w:t>
      </w:r>
      <w:r w:rsidR="00E75156">
        <w:rPr>
          <w:rFonts w:ascii="TH Niramit AS" w:hAnsi="TH Niramit AS" w:cs="TH Niramit AS" w:hint="cs"/>
          <w:sz w:val="28"/>
          <w:cs/>
        </w:rPr>
        <w:t>................</w:t>
      </w:r>
      <w:r w:rsidR="00192FBF" w:rsidRPr="0020780D">
        <w:rPr>
          <w:rFonts w:ascii="TH Niramit AS" w:hAnsi="TH Niramit AS" w:cs="TH Niramit AS" w:hint="cs"/>
          <w:sz w:val="28"/>
          <w:cs/>
        </w:rPr>
        <w:t>....</w:t>
      </w:r>
      <w:r w:rsidR="002F50AB">
        <w:rPr>
          <w:rFonts w:ascii="TH Niramit AS" w:hAnsi="TH Niramit AS" w:cs="TH Niramit AS"/>
          <w:sz w:val="28"/>
        </w:rPr>
        <w:t>..................</w:t>
      </w:r>
      <w:r w:rsidR="00192FBF" w:rsidRPr="0020780D">
        <w:rPr>
          <w:rFonts w:ascii="TH Niramit AS" w:hAnsi="TH Niramit AS" w:cs="TH Niramit AS" w:hint="cs"/>
          <w:sz w:val="28"/>
          <w:cs/>
        </w:rPr>
        <w:t>........</w:t>
      </w:r>
      <w:r w:rsidR="00E75156">
        <w:rPr>
          <w:rFonts w:ascii="TH Niramit AS" w:hAnsi="TH Niramit AS" w:cs="TH Niramit AS"/>
          <w:sz w:val="28"/>
        </w:rPr>
        <w:t>E-Mail……………</w:t>
      </w:r>
      <w:r w:rsidR="002F50AB">
        <w:rPr>
          <w:rFonts w:ascii="TH Niramit AS" w:hAnsi="TH Niramit AS" w:cs="TH Niramit AS"/>
          <w:sz w:val="28"/>
        </w:rPr>
        <w:t>………………………………………………………………………………………………..</w:t>
      </w:r>
      <w:r w:rsidR="00E75156">
        <w:rPr>
          <w:rFonts w:ascii="TH Niramit AS" w:hAnsi="TH Niramit AS" w:cs="TH Niramit AS"/>
          <w:sz w:val="28"/>
        </w:rPr>
        <w:t>…</w:t>
      </w:r>
      <w:r w:rsidR="00192FBF" w:rsidRPr="0020780D">
        <w:rPr>
          <w:rFonts w:ascii="TH Niramit AS" w:hAnsi="TH Niramit AS" w:cs="TH Niramit AS"/>
          <w:sz w:val="28"/>
        </w:rPr>
        <w:t>………</w:t>
      </w:r>
      <w:r w:rsidR="001917B3">
        <w:rPr>
          <w:rFonts w:ascii="TH Niramit AS" w:hAnsi="TH Niramit AS" w:cs="TH Niramit AS"/>
          <w:sz w:val="28"/>
        </w:rPr>
        <w:t>..</w:t>
      </w:r>
      <w:r w:rsidR="00192FBF" w:rsidRPr="0020780D">
        <w:rPr>
          <w:rFonts w:ascii="TH Niramit AS" w:hAnsi="TH Niramit AS" w:cs="TH Niramit AS"/>
          <w:sz w:val="28"/>
        </w:rPr>
        <w:t>……</w:t>
      </w:r>
      <w:r w:rsidR="008C20E7">
        <w:rPr>
          <w:rFonts w:ascii="TH Niramit AS" w:hAnsi="TH Niramit AS" w:cs="TH Niramit AS" w:hint="cs"/>
          <w:sz w:val="28"/>
          <w:cs/>
        </w:rPr>
        <w:t>......</w:t>
      </w:r>
      <w:r w:rsidR="001917B3">
        <w:rPr>
          <w:rFonts w:ascii="TH Niramit AS" w:hAnsi="TH Niramit AS" w:cs="TH Niramit AS"/>
          <w:sz w:val="28"/>
        </w:rPr>
        <w:t>…….</w:t>
      </w:r>
    </w:p>
    <w:p w:rsidR="00192FBF" w:rsidRPr="0020780D" w:rsidRDefault="00192FBF" w:rsidP="00192FBF">
      <w:pPr>
        <w:spacing w:after="0" w:line="240" w:lineRule="auto"/>
        <w:rPr>
          <w:rFonts w:ascii="TH Niramit AS" w:hAnsi="TH Niramit AS" w:cs="TH Niramit AS"/>
          <w:sz w:val="28"/>
        </w:rPr>
      </w:pPr>
      <w:r w:rsidRPr="0020780D">
        <w:rPr>
          <w:rFonts w:ascii="TH Niramit AS" w:hAnsi="TH Niramit AS" w:cs="TH Niramit AS" w:hint="cs"/>
          <w:sz w:val="28"/>
          <w:cs/>
        </w:rPr>
        <w:t>มีความประสงค์จะขอเทียบความรู้ ดังรายละเอียดต่อไปนี้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3260"/>
      </w:tblGrid>
      <w:tr w:rsidR="002F50AB" w:rsidRPr="0020780D" w:rsidTr="002F50AB">
        <w:tc>
          <w:tcPr>
            <w:tcW w:w="421" w:type="dxa"/>
          </w:tcPr>
          <w:p w:rsidR="002F50AB" w:rsidRPr="002F50AB" w:rsidRDefault="002F50AB" w:rsidP="002F50AB">
            <w:pPr>
              <w:ind w:right="142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F50A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528" w:type="dxa"/>
          </w:tcPr>
          <w:p w:rsidR="002F50AB" w:rsidRPr="002F50AB" w:rsidRDefault="002F50AB" w:rsidP="002F50AB">
            <w:pPr>
              <w:ind w:right="142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F50A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รหัสวิชา/ชื่อวิชาที่ขอทดสอบความรู้ของมหาวิทยาลัยพะเยา</w:t>
            </w:r>
          </w:p>
        </w:tc>
        <w:tc>
          <w:tcPr>
            <w:tcW w:w="1276" w:type="dxa"/>
          </w:tcPr>
          <w:p w:rsidR="002F50AB" w:rsidRPr="002F50AB" w:rsidRDefault="002F50AB" w:rsidP="002F50AB">
            <w:pPr>
              <w:ind w:right="34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F50A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3260" w:type="dxa"/>
          </w:tcPr>
          <w:p w:rsidR="002F50AB" w:rsidRPr="002F50AB" w:rsidRDefault="002F50AB" w:rsidP="002F50AB">
            <w:pPr>
              <w:ind w:right="142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F50A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ความเห็นของงานพัฒนาหลักสูตร</w:t>
            </w: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6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6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192FBF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74E5E" w:rsidP="00C114D9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66pt;margin-top:11.8pt;width:338.45pt;height:420.75pt;z-index:-251649024;mso-position-horizontal-relative:text;mso-position-vertical-relative:text;mso-width-relative:page;mso-height-relative:page">
                  <v:imagedata r:id="rId5" o:title="cutUP-tran" gain="39322f" blacklevel="19661f" grayscale="t"/>
                </v:shape>
              </w:pict>
            </w:r>
          </w:p>
        </w:tc>
        <w:tc>
          <w:tcPr>
            <w:tcW w:w="1276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6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6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</w:tr>
      <w:tr w:rsidR="002F50AB" w:rsidRPr="0020780D" w:rsidTr="002F50AB">
        <w:tc>
          <w:tcPr>
            <w:tcW w:w="421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528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6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0" w:type="dxa"/>
          </w:tcPr>
          <w:p w:rsidR="002F50AB" w:rsidRPr="0020780D" w:rsidRDefault="002F50AB" w:rsidP="00C114D9">
            <w:pPr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FA0488" w:rsidRDefault="00FA0488" w:rsidP="00192FBF">
      <w:pPr>
        <w:spacing w:after="0" w:line="240" w:lineRule="auto"/>
        <w:rPr>
          <w:rFonts w:ascii="TH Niramit AS" w:hAnsi="TH Niramit AS" w:cs="TH Niramit AS"/>
          <w:sz w:val="28"/>
        </w:rPr>
      </w:pPr>
    </w:p>
    <w:p w:rsidR="00F85427" w:rsidRDefault="00F85427" w:rsidP="00F85427">
      <w:pPr>
        <w:spacing w:after="0" w:line="240" w:lineRule="auto"/>
        <w:ind w:left="6480"/>
        <w:jc w:val="right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นิสิตลงนาม........................................................</w:t>
      </w:r>
    </w:p>
    <w:p w:rsidR="00F85427" w:rsidRPr="0020780D" w:rsidRDefault="00F85427" w:rsidP="00192FBF">
      <w:pPr>
        <w:spacing w:after="0" w:line="240" w:lineRule="auto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                   </w:t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</w:r>
      <w:r>
        <w:rPr>
          <w:rFonts w:ascii="TH Niramit AS" w:hAnsi="TH Niramit AS" w:cs="TH Niramit AS"/>
          <w:sz w:val="24"/>
          <w:szCs w:val="24"/>
          <w:cs/>
        </w:rPr>
        <w:tab/>
        <w:t xml:space="preserve">  </w:t>
      </w:r>
      <w:r w:rsidR="00E75156">
        <w:rPr>
          <w:rFonts w:ascii="TH Niramit AS" w:hAnsi="TH Niramit AS" w:cs="TH Niramit AS"/>
          <w:sz w:val="24"/>
          <w:szCs w:val="24"/>
        </w:rPr>
        <w:t xml:space="preserve"> </w:t>
      </w:r>
      <w:r w:rsidRPr="003F3F3B">
        <w:rPr>
          <w:rFonts w:ascii="TH Niramit AS" w:hAnsi="TH Niramit AS" w:cs="TH Niramit AS" w:hint="cs"/>
          <w:sz w:val="24"/>
          <w:szCs w:val="24"/>
          <w:cs/>
        </w:rPr>
        <w:t>............../</w:t>
      </w:r>
      <w:r>
        <w:rPr>
          <w:rFonts w:ascii="TH Niramit AS" w:hAnsi="TH Niramit AS" w:cs="TH Niramit AS" w:hint="cs"/>
          <w:sz w:val="24"/>
          <w:szCs w:val="24"/>
          <w:cs/>
        </w:rPr>
        <w:t>............./............</w:t>
      </w:r>
      <w:r w:rsidRPr="00124CF8">
        <w:rPr>
          <w:rFonts w:ascii="TH Niramit AS" w:hAnsi="TH Niramit AS" w:cs="TH Niramit AS" w:hint="cs"/>
          <w:sz w:val="24"/>
          <w:szCs w:val="24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7"/>
        <w:gridCol w:w="5203"/>
      </w:tblGrid>
      <w:tr w:rsidR="007000E2" w:rsidTr="007000E2">
        <w:tc>
          <w:tcPr>
            <w:tcW w:w="5393" w:type="dxa"/>
          </w:tcPr>
          <w:p w:rsidR="007000E2" w:rsidRPr="00124CF8" w:rsidRDefault="007000E2" w:rsidP="007953AF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คณะอนุกรรมการเทียบโอนผลการเรียน</w:t>
            </w:r>
          </w:p>
          <w:p w:rsidR="007000E2" w:rsidRPr="00124CF8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CD6AB09" wp14:editId="426C4778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189865</wp:posOffset>
                      </wp:positionV>
                      <wp:extent cx="20002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B94A4" id="Rectangle 8" o:spid="_x0000_s1026" style="position:absolute;margin-left:57.05pt;margin-top:14.95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si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OD+WE&#10;pSd6JNKEWxrFzhI9nQ9Tilr4BxysQNvU61ajTV/qgm0zpbuRUrWNTNIhvVE5OeFMkqs6K89P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F9NmGt4AAAAJAQAADwAAAGRycy9kb3ducmV2LnhtbEyPwU7D&#10;MBBE70j8g7VI3KiTKg1NGqeqEJxAVBQOHN14m0TY68h2k/TvcU9wHO3TzNtqOxvNRnS+tyQgXSTA&#10;kBqremoFfH2+PKyB+SBJSW0JBVzQw7a+valkqexEHzgeQstiCflSCuhCGErOfdOhkX5hB6R4O1ln&#10;ZIjRtVw5OcVyo/kySXJuZE9xoZMDPnXY/BzORoDd9xe9c8X7+IaP36/7kExz/izE/d282wALOIc/&#10;GK76UR3q6HS0Z1Ke6ZjTLI2ogGVRALsC2SoHdhSwWmfA64r//6D+BQAA//8DAFBLAQItABQABgAI&#10;AAAAIQC2gziS/gAAAOEBAAATAAAAAAAAAAAAAAAAAAAAAABbQ29udGVudF9UeXBlc10ueG1sUEsB&#10;Ai0AFAAGAAgAAAAhADj9If/WAAAAlAEAAAsAAAAAAAAAAAAAAAAALwEAAF9yZWxzLy5yZWxzUEsB&#10;Ai0AFAAGAAgAAAAhAHGL6yJaAgAACQUAAA4AAAAAAAAAAAAAAAAALgIAAGRycy9lMm9Eb2MueG1s&#10;UEsBAi0AFAAGAAgAAAAhABfTZhreAAAACQ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124CF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1. ความเห็นของ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คณะอนุกรรมการเทียบโอนผลการเรียน</w:t>
            </w:r>
          </w:p>
          <w:p w:rsidR="007000E2" w:rsidRPr="00124CF8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FEA035" wp14:editId="1954F463">
                      <wp:simplePos x="0" y="0"/>
                      <wp:positionH relativeFrom="column">
                        <wp:posOffset>721958</wp:posOffset>
                      </wp:positionH>
                      <wp:positionV relativeFrom="paragraph">
                        <wp:posOffset>198120</wp:posOffset>
                      </wp:positionV>
                      <wp:extent cx="20002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34888" id="Rectangle 11" o:spid="_x0000_s1026" style="position:absolute;margin-left:56.85pt;margin-top:15.6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kyWwIAAAsFAAAOAAAAZHJzL2Uyb0RvYy54bWysVN9P2zAQfp+0/8Hy+0hawYCKFFVFTJMQ&#10;IAri2XXsNprt885u0+6v39lJU8TQHqa9OHe+++6Xv8vV9c4atlUYGnAVH52UnCknoW7cquIvz7df&#10;LjgLUbhaGHCq4nsV+PX086er1k/UGNZgaoWMgrgwaX3F1zH6SVEEuVZWhBPwypFRA1oRScVVUaNo&#10;Kbo1xbgsvxYtYO0RpAqBbm86I5/m+ForGR+0DioyU3GqLeYT87lMZzG9EpMVCr9uZF+G+IcqrGgc&#10;JR1C3Ygo2AabP0LZRiIE0PFEgi1A60aq3AN1MyrfdbNYC69yLzSc4Icxhf8XVt5vH5E1Nb3diDMn&#10;LL3RE01NuJVRjO5oQK0PE/Jb+EfstUBi6nan0aYv9cF2eaj7YahqF5mkS3qlcnzGmSTT6KK8PD9L&#10;MYsj2GOI3xRYloSKI2XPoxTbuxA714ML4VIxXfosxb1RqQLjnpSmPlLCjM4MUnODbCvo7esfuRVK&#10;mz0TRDfGDKDRRyATD6DeN8FUZtUALD8CHrMN3jkjuDgAbeMA/w7Wnf+h667X1PYS6j09G0LH5+Dl&#10;bUPDuxMhPgokAhPVaSnjAx3aQFtx6CXO1oC/PrpP/sQrsnLW0kJUPPzcCFScme+OGHc5Oj1NG5SV&#10;07PzMSn41rJ8a3EbOweaO5GKqsti8o/mIGoE+0q7O0tZySScpNwVlxEPyjx2i0rbL9Vslt1oa7yI&#10;d27hZQqepprI8bx7Feh7BkWi3j0clkdM3hGp801IB7NNBN1klh3n2s+bNi7ztP87pJV+q2ev4z9s&#10;+hsAAP//AwBQSwMEFAAGAAgAAAAhANvbiNjeAAAACQEAAA8AAABkcnMvZG93bnJldi54bWxMj8FO&#10;wzAMhu9IvENkJG4s7cZWVppOE4ITaBODA8esMW1F4lRN1nZvj3eCm3/50+/PxWZyVgzYh9aTgnSW&#10;gECqvGmpVvD58XL3ACJETUZbT6jgjAE25fVVoXPjR3rH4RBrwSUUcq2gibHLpQxVg06Hme+QePft&#10;e6cjx76Wptcjlzsr50mykk63xBca3eFTg9XP4eQU+H17ttt+vRveMPt63cdknFbPSt3eTNtHEBGn&#10;+AfDRZ/VoWSnoz+RCcJyThcZowoW6RzEBbhf8nBUsFxnIMtC/v+g/AUAAP//AwBQSwECLQAUAAYA&#10;CAAAACEAtoM4kv4AAADhAQAAEwAAAAAAAAAAAAAAAAAAAAAAW0NvbnRlbnRfVHlwZXNdLnhtbFBL&#10;AQItABQABgAIAAAAIQA4/SH/1gAAAJQBAAALAAAAAAAAAAAAAAAAAC8BAABfcmVscy8ucmVsc1BL&#10;AQItABQABgAIAAAAIQDnFckyWwIAAAsFAAAOAAAAAAAAAAAAAAAAAC4CAABkcnMvZTJvRG9jLnht&#10;bFBLAQItABQABgAIAAAAIQDb24jY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เห็นสมควร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="00613DB5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</w:t>
            </w:r>
          </w:p>
          <w:p w:rsidR="007000E2" w:rsidRPr="00124CF8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</w:t>
            </w:r>
            <w:r w:rsidR="00613DB5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เนื่องจาก........................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 w:rsidR="00C27A60">
              <w:rPr>
                <w:rFonts w:ascii="TH Niramit AS" w:hAnsi="TH Niramit AS" w:cs="TH Niramit AS" w:hint="cs"/>
                <w:sz w:val="24"/>
                <w:szCs w:val="24"/>
                <w:cs/>
              </w:rPr>
              <w:t>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</w:t>
            </w:r>
            <w:r w:rsidRPr="00124CF8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</w:p>
          <w:p w:rsidR="007000E2" w:rsidRPr="00124CF8" w:rsidRDefault="007000E2" w:rsidP="007953AF">
            <w:pPr>
              <w:tabs>
                <w:tab w:val="left" w:pos="567"/>
              </w:tabs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ลงนาม..........................................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กรรมการและเลขานุการ</w:t>
            </w:r>
          </w:p>
          <w:p w:rsidR="007000E2" w:rsidRPr="00124CF8" w:rsidRDefault="007000E2" w:rsidP="0020780D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................)</w:t>
            </w:r>
          </w:p>
          <w:p w:rsidR="007000E2" w:rsidRPr="00124CF8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............../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............./............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</w:p>
        </w:tc>
        <w:tc>
          <w:tcPr>
            <w:tcW w:w="5370" w:type="dxa"/>
            <w:vMerge w:val="restart"/>
          </w:tcPr>
          <w:p w:rsidR="007000E2" w:rsidRPr="003F3F3B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4. กองบริการการศึกษา</w:t>
            </w:r>
          </w:p>
          <w:p w:rsidR="007000E2" w:rsidRPr="003F3F3B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ความเห็นของกองบริการการศึกษา</w:t>
            </w:r>
          </w:p>
          <w:p w:rsidR="007000E2" w:rsidRPr="003F3F3B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B30395A" wp14:editId="3415252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17145</wp:posOffset>
                      </wp:positionV>
                      <wp:extent cx="20002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9167C" id="Rectangle 14" o:spid="_x0000_s1026" style="position:absolute;margin-left:50.45pt;margin-top:1.35pt;width:15.7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pWXAIAAAs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ZBeqZwccybJVZ2WZyfH&#10;KWdxAHsM8ZsCy9Km5kjVM5VicxNiH7oPIVy6TF8+7+LOqHQD4x6Upj5SwYzOClKXBtlG0Ns3P6qh&#10;bI5MEN0aM4Kqj0Am7kFDbIKprKoRWH4EPFQbo3NFcHEE2tYB/h2s+/h9132vqe1XaHb0bAi9noOX&#10;1y2RdyNCvBdIAiap01DGO1q0ga7mMOw4WwH++ug8xZOuyMtZRwNR8/BzLVBxZr47UtxZNZ2mCcrG&#10;9PhkQga+9by+9bi1vQTivaLx9zJvU3w0+61GsC80u4tUlVzCSapdcxlxb1zGflBp+qVaLHIYTY0X&#10;8cY9epmSJ1aTOJ62LwL9oKBI0ruF/fCI2Tsh9bEJ6WCxjqDbrLIDrwPfNHFZp8PfIY30WztHHf5h&#10;898AAAD//wMAUEsDBBQABgAIAAAAIQCR+/yT3QAAAAgBAAAPAAAAZHJzL2Rvd25yZXYueG1sTI8x&#10;b8IwFIT3SvwH6yF1KzahgpLGQQjRqVVRaYeOJn5NotrPkW2S8O9rpjKe7nT3XbEZrWE9+tA6kjCf&#10;CWBIldMt1RK+Pl8enoCFqEgr4wglXDDAppzcFSrXbqAP7I+xZqmEQq4kNDF2OeehatCqMHMdUvJ+&#10;nLcqJulrrr0aUrk1PBNiya1qKS00qsNdg9Xv8WwluEN7MVu/fu/fcPX9eohiGJd7Ke+n4/YZWMQx&#10;/ofhip/QoUxMJ3cmHZhJWoh1ikrIVsCu/iJ7BHaSsJhnwMuC3x4o/wAAAP//AwBQSwECLQAUAAYA&#10;CAAAACEAtoM4kv4AAADhAQAAEwAAAAAAAAAAAAAAAAAAAAAAW0NvbnRlbnRfVHlwZXNdLnhtbFBL&#10;AQItABQABgAIAAAAIQA4/SH/1gAAAJQBAAALAAAAAAAAAAAAAAAAAC8BAABfcmVscy8ucmVsc1BL&#10;AQItABQABgAIAAAAIQCgbupWXAIAAAsFAAAOAAAAAAAAAAAAAAAAAC4CAABkcnMvZTJvRG9jLnht&#10;bFBLAQItABQABgAIAAAAIQCR+/yT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เห็นสมควร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อนุมัติ</w:t>
            </w:r>
          </w:p>
          <w:p w:rsidR="007000E2" w:rsidRPr="003F3F3B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3F6C4A" wp14:editId="5E2A16E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26670</wp:posOffset>
                      </wp:positionV>
                      <wp:extent cx="200025" cy="1809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66F5F6" id="Rectangle 15" o:spid="_x0000_s1026" style="position:absolute;margin-left:50.45pt;margin-top:2.1pt;width:15.75pt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r+XQ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Tjhz&#10;wtIbPRJrwi2NYnRGBHU+TClu4R9wsAJtU7dbjTZ9qQ+2zaTuRlLVNjJJh/RK5YRyS3JVZ+X5ac5Z&#10;HMAeQ/ymwLK0qTlS9Uyl2NyGSAUpdB9CRrpMXz7v4s6odAPjHpWmPlLBjM4KUlcG2UbQ2zc/qtQK&#10;5cqRCaJbY0ZQ9RHIxD1oiE0wlVU1AsuPgIdqY3SuCC6OQNs6wL+DdR+/77rvNbX9Cs2Ong2h13Pw&#10;8qYl8m5FiA8CScAkdRrKeE+LNtDVHIYdZyvAXx+dp3jSFXk562ggah5+rgUqzsx3R4o7r46P0wRl&#10;4/jkdEIGvvW8vvW4tb0C4r2i8fcyb1N8NPutRrAvNLvzVJVcwkmqXXMZcW9cxX5Qafqlms9zGE2N&#10;F/HWLbxMyROrSRxP2xeBflBQJOndwX54xPSdkPrYhHQwX0fQbVbZgdeBb5q4LJjh75BG+q2dow7/&#10;sNlvAAAA//8DAFBLAwQUAAYACAAAACEAI8k9G90AAAAIAQAADwAAAGRycy9kb3ducmV2LnhtbEyP&#10;MW/CMBSE90r9D9ZD6lZsAoKSxkGoaqdWRUCHjiZ+TaLaz5FtkvDva6Yynu50912xGa1hPfrQOpIw&#10;mwpgSJXTLdUSvo5vj0/AQlSklXGEEi4YYFPe3xUq126gPfaHWLNUQiFXEpoYu5zzUDVoVZi6Dil5&#10;P85bFZP0NddeDancGp4JseRWtZQWGtXhS4PV7+FsJbhdezFbv/7sP3D1/b6LYhiXr1I+TMbtM7CI&#10;Y/wPwxU/oUOZmE7uTDowk7QQ6xSVsMiAXf15tgB2kjDPVsDLgt8eKP8AAAD//wMAUEsBAi0AFAAG&#10;AAgAAAAhALaDOJL+AAAA4QEAABMAAAAAAAAAAAAAAAAAAAAAAFtDb250ZW50X1R5cGVzXS54bWxQ&#10;SwECLQAUAAYACAAAACEAOP0h/9YAAACUAQAACwAAAAAAAAAAAAAAAAAvAQAAX3JlbHMvLnJlbHNQ&#10;SwECLQAUAAYACAAAACEAdHSa/l0CAAALBQAADgAAAAAAAAAAAAAAAAAuAgAAZHJzL2Uyb0RvYy54&#10;bWxQSwECLQAUAAYACAAAACEAI8k9G9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ไม่อนุมัติ  เนื่องจาก....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="00E7515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</w:t>
            </w:r>
          </w:p>
          <w:p w:rsidR="007000E2" w:rsidRPr="003F3F3B" w:rsidRDefault="007000E2" w:rsidP="007000E2">
            <w:pPr>
              <w:tabs>
                <w:tab w:val="left" w:pos="567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</w:t>
            </w:r>
            <w:r w:rsidR="00E75156"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ลงนาม....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.........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</w:t>
            </w:r>
          </w:p>
          <w:p w:rsidR="007000E2" w:rsidRPr="003F3F3B" w:rsidRDefault="007000E2" w:rsidP="00274E5E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BE0C84" wp14:editId="08F2E0F3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5176520</wp:posOffset>
                      </wp:positionV>
                      <wp:extent cx="200025" cy="1809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52F3D" id="Rectangle 17" o:spid="_x0000_s1026" style="position:absolute;margin-left:363.3pt;margin-top:407.6pt;width:15.7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t1Ww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Tjlz&#10;wtIbPRJrwi2NYnRGBHU+TClu4R9wsAJtU7dbjTZ9qQ+2zaTuRlLVNjJJh/RK5eSEM0mu6qw8Pz1J&#10;OYsD2GOI3xRYljY1R6qeqRSb2xD70H0I4dJl+vJ5F3dGpRsY96g09ZEKZnRWkLoyyDaC3r75UQ1l&#10;c2SC6NaYEVR9BDJxDxpiE0xlVY3A8iPgodoYnSuCiyPQtg7w72Ddx++77ntNbb9Cs6NnQ+j1HLy8&#10;aYm8WxHig0ASMEmdhjLe06INdDWHYcfZCvDXR+cpnnRFXs46Goiah59rgYoz892R4s6r4+M0Qdk4&#10;PjmdkIFvPa9vPW5tr4B4r2j8vczbFB/NfqsR7AvN7jxVJZdwkmrXXEbcG1exH1Safqnm8xxGU+NF&#10;vHULL1PyxGoSx9P2RaAfFBRJenewHx4xfSekPjYhHczXEXSbVXbgdeCbJi7rdPg7pJF+a+eowz9s&#10;9hsAAP//AwBQSwMEFAAGAAgAAAAhAC7265PgAAAACwEAAA8AAABkcnMvZG93bnJldi54bWxMj01P&#10;g0AQhu8m/ofNmHizC2gBkaVpjJ40bawePG7ZEYj7QXa3QP+940mPM/PkneetN4vRbEIfBmcFpKsE&#10;GNrWqcF2Aj7en29KYCFKq6R2FgWcMcCmubyoZaXcbN9wOsSOUYgNlRTQxzhWnIe2RyPDyo1o6fbl&#10;vJGRRt9x5eVM4UbzLElybuRg6UMvR3zssf0+nIwAtx/Oeuvvd9MrFp8v+5jMS/4kxPXVsn0AFnGJ&#10;fzD86pM6NOR0dCerAtMCiizPCRVQpusMGBHFukyBHWlzd1sAb2r+v0PzAwAA//8DAFBLAQItABQA&#10;BgAIAAAAIQC2gziS/gAAAOEBAAATAAAAAAAAAAAAAAAAAAAAAABbQ29udGVudF9UeXBlc10ueG1s&#10;UEsBAi0AFAAGAAgAAAAhADj9If/WAAAAlAEAAAsAAAAAAAAAAAAAAAAALwEAAF9yZWxzLy5yZWxz&#10;UEsBAi0AFAAGAAgAAAAhAJ1HC3VbAgAACwUAAA4AAAAAAAAAAAAAAAAALgIAAGRycy9lMm9Eb2Mu&#10;eG1sUEsBAi0AFAAGAAgAAAAhAC7265PgAAAACwEAAA8AAAAAAAAAAAAAAAAAtQ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274E5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                                 (หัวหน้างานทะเบียนนิสิต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</w:p>
          <w:p w:rsidR="007000E2" w:rsidRPr="003F3F3B" w:rsidRDefault="007000E2" w:rsidP="007953AF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............../............./.............</w:t>
            </w:r>
          </w:p>
          <w:p w:rsidR="007000E2" w:rsidRPr="003F3F3B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AC7835" wp14:editId="3B8C705B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16510</wp:posOffset>
                      </wp:positionV>
                      <wp:extent cx="200025" cy="1809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F97AB" id="Rectangle 19" o:spid="_x0000_s1026" style="position:absolute;margin-left:51.2pt;margin-top:1.3pt;width:15.7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5xXAIAAAsFAAAOAAAAZHJzL2Uyb0RvYy54bWysVE1v2zAMvQ/YfxB0X20H7doEdYqgRYcB&#10;RVv0Az2rspQYk0SNUuJkv36U7DhFV+ww7CKLIh8pPj36/GJrDdsoDC24mldHJWfKSWhat6z589P1&#10;lzPOQhSuEQacqvlOBX4x//zpvPMzNYEVmEYhoyQuzDpf81WMflYUQa6UFeEIvHLk1IBWRDJxWTQo&#10;OspuTTEpy69FB9h4BKlCoNOr3snnOb/WSsY7rYOKzNSc7hbzinl9TWsxPxezJQq/auVwDfEPt7Ci&#10;dVR0THUlomBrbP9IZVuJEEDHIwm2AK1bqXIP1E1VvuvmcSW8yr0QOcGPNIX/l1bebu6RtQ293ZQz&#10;Jyy90QOxJtzSKEZnRFDnw4ziHv09Dlagbep2q9GmL/XBtpnU3Uiq2kYm6ZBeqZyccCbJVZ2V09OT&#10;lLM4gD2G+E2BZWlTc6TqmUqxuQmxD92HEC5dpi+fd3FnVLqBcQ9KUx+pYEZnBalLg2wj6O2bH9VQ&#10;NkcmiG6NGUHVRyAT96AhNsFUVtUILD8CHqqN0bkiuDgCbesA/w7Wffy+677X1PYrNDt6NoRez8HL&#10;65bIuxEh3gskAZPUaSjjHS3aQFdzGHacrQB/fXSe4klX5OWso4Goefi5Fqg4M98dKW5aHR+nCcrG&#10;8cnphAx863l963FrewnEe0Xj72Xepvho9luNYF9odhepKrmEk1S75jLi3riM/aDS9Eu1WOQwmhov&#10;4o179DIlT6wmcTxtXwT6QUGRpHcL++ERs3dC6mMT0sFiHUG3WWUHXge+aeKyToe/Qxrpt3aOOvzD&#10;5r8BAAD//wMAUEsDBBQABgAIAAAAIQC3FFHo3AAAAAgBAAAPAAAAZHJzL2Rvd25yZXYueG1sTI8x&#10;T8MwFIR3JP6D9ZDYqJ0EBRriVBWCCURFYWB040cSYT9Htpuk/x53gvF0p7vv6s1iDZvQh8GRhGwl&#10;gCG1Tg/USfj8eL65BxaiIq2MI5RwwgCb5vKiVpV2M73jtI8dSyUUKiWhj3GsOA9tj1aFlRuRkvft&#10;vFUxSd9x7dWcyq3huRAlt2qgtNCrER97bH/2RyvB7YaT2fr12/SKd18vuyjmpXyS8vpq2T4Ai7jE&#10;vzCc8RM6NInp4I6kAzNJi/w2RSXkJbCzXxRrYAcJRZYBb2r+/0DzCwAA//8DAFBLAQItABQABgAI&#10;AAAAIQC2gziS/gAAAOEBAAATAAAAAAAAAAAAAAAAAAAAAABbQ29udGVudF9UeXBlc10ueG1sUEsB&#10;Ai0AFAAGAAgAAAAhADj9If/WAAAAlAEAAAsAAAAAAAAAAAAAAAAALwEAAF9yZWxzLy5yZWxzUEsB&#10;Ai0AFAAGAAgAAAAhAIDQHnFcAgAACwUAAA4AAAAAAAAAAAAAAAAALgIAAGRycy9lMm9Eb2MueG1s&#10;UEsBAi0AFAAGAAgAAAAhALcUUejcAAAACA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เห็นสมควร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อนุมัติ</w:t>
            </w:r>
          </w:p>
          <w:p w:rsidR="007000E2" w:rsidRPr="003F3F3B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F2A81" wp14:editId="61CE495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27305</wp:posOffset>
                      </wp:positionV>
                      <wp:extent cx="200025" cy="180975"/>
                      <wp:effectExtent l="0" t="0" r="28575" b="28575"/>
                      <wp:wrapNone/>
                      <wp:docPr id="3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9F419" id="Rectangle 15" o:spid="_x0000_s1026" style="position:absolute;margin-left:51.45pt;margin-top:2.15pt;width:15.7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MhXQIAAAo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n5Z86c&#10;sPRED0SacEujWHWS+Ol8mFLYo1/gYAXapma3Gm36UhtsmzndjZyqbWSSDumRyskJZ5Jc1Vl5fppz&#10;FgewxxC/KrAsbWqOVD0zKTa3IVJBCt2HkJEu05fPu7gzKt3AuAelqY1UMKOzgNSVQbYR9PTNjyq1&#10;QrlyZILo1pgRVL0HMnEPGmITTGVRjcDyPeCh2hidK4KLI9C2DvDvYN3H77vue01tv0Czo1dD6OUc&#10;vLxpibxbEeJCIOmXlE4zGe9p0Qa6msOw42wF+Ou98xRPsiIvZx3NQ83Dz7VAxZn55khw59XxcRqg&#10;bByfnE7IwNeel9cet7ZXQLxXNP1e5m2Kj2a/1Qj2mUZ3nqqSSzhJtWsuI+6Nq9jPKQ2/VPN5DqOh&#10;8SLeukcvU/LEahLH0/ZZoB8UFEl6d7CfHTF9I6Q+NiEdzNcRdJtVduB14JsGLgtm+DmkiX5t56jD&#10;L2z2GwAA//8DAFBLAwQUAAYACAAAACEA8vU+nN0AAAAIAQAADwAAAGRycy9kb3ducmV2LnhtbEyP&#10;MU/DMBSEdyT+g/WQ2KhNEpU2xKkqBBOIisLA6MaPJMJ+jmw3Sf897kTH053uvqs2szVsRB96RxLu&#10;FwIYUuN0T62Er8+XuxWwEBVpZRyhhBMG2NTXV5UqtZvoA8d9bFkqoVAqCV2MQ8l5aDq0KizcgJS8&#10;H+etikn6lmuvplRuDc+EWHKrekoLnRrwqcPmd3+0EtyuP5mtX7+Pb/jw/bqLYpqXz1Le3szbR2AR&#10;5/gfhjN+Qoc6MR3ckXRgJmmRrVNUQpEDO/t5UQA7SMizFfC64pcH6j8AAAD//wMAUEsBAi0AFAAG&#10;AAgAAAAhALaDOJL+AAAA4QEAABMAAAAAAAAAAAAAAAAAAAAAAFtDb250ZW50X1R5cGVzXS54bWxQ&#10;SwECLQAUAAYACAAAACEAOP0h/9YAAACUAQAACwAAAAAAAAAAAAAAAAAvAQAAX3JlbHMvLnJlbHNQ&#10;SwECLQAUAAYACAAAACEA4lzDIV0CAAAKBQAADgAAAAAAAAAAAAAAAAAuAgAAZHJzL2Uyb0RvYy54&#10;bWxQSwECLQAUAAYACAAAACEA8vU+nN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ไม่อนุมัติ  เนื่องจาก....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</w:t>
            </w:r>
            <w:r w:rsidR="00E7515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</w:p>
          <w:p w:rsidR="007000E2" w:rsidRPr="003F3F3B" w:rsidRDefault="007000E2" w:rsidP="007000E2">
            <w:pPr>
              <w:tabs>
                <w:tab w:val="left" w:pos="567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    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ลงนาม............................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</w:t>
            </w:r>
          </w:p>
          <w:p w:rsidR="007000E2" w:rsidRPr="003F3F3B" w:rsidRDefault="007000E2" w:rsidP="007000E2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E15EF5" wp14:editId="7E04C59A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3745230</wp:posOffset>
                      </wp:positionV>
                      <wp:extent cx="200025" cy="1809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45EAE" id="Rectangle 18" o:spid="_x0000_s1026" style="position:absolute;margin-left:363.3pt;margin-top:294.9pt;width:15.7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7ZWwIAAAsFAAAOAAAAZHJzL2Uyb0RvYy54bWysVFFPGzEMfp+0/xDlfdxdBQMqrqgCMU1C&#10;gCiI55BL2tOSOHPSXrtfPyd3vSKG9jDtJWfH/uzY/nwXl1tr2EZhaMHVvDoqOVNOQtO6Zc2fn26+&#10;nHEWonCNMOBUzXcq8MvZ508XnZ+qCazANAoZBXFh2vmar2L006IIcqWsCEfglSOjBrQikorLokHR&#10;UXRriklZfi06wMYjSBUC3V73Rj7L8bVWMt5rHVRkpub0tphPzOdrOovZhZguUfhVK4dniH94hRWt&#10;o6RjqGsRBVtj+0co20qEADoeSbAFaN1KlWugaqryXTWLlfAq10LNCX5sU/h/YeXd5gFZ29DsaFJO&#10;WJrRI3VNuKVRjO6oQZ0PU/Jb+AcctEBiqnar0aYv1cG2uam7salqG5mkS5pSOTnhTJKpOivPT09S&#10;zOIA9hjiNwWWJaHmSNlzK8XmNsTede9CuPSYPn2W4s6o9ALjHpWmOlLCjM4MUlcG2UbQ7Jsf1ZA2&#10;eyaIbo0ZQdVHIBP3oME3wVRm1QgsPwIeso3eOSO4OAJt6wD/Dta9/77qvtZU9is0OxobQs/n4OVN&#10;S827FSE+CCQCE9VpKeM9HdpAV3MYJM5WgL8+uk/+xCuyctbRQtQ8/FwLVJyZ744Yd14dH6cNysrx&#10;yemEFHxreX1rcWt7BdT3itbfyywm/2j2okawL7S785SVTMJJyl1zGXGvXMV+UWn7pZrPsxttjRfx&#10;1i28TMFTVxM5nrYvAv3AoEjUu4P98ojpOyL1vgnpYL6OoNvMskNfh37TxmWeDn+HtNJv9ex1+IfN&#10;fgMAAP//AwBQSwMEFAAGAAgAAAAhAIgVYrbhAAAACwEAAA8AAABkcnMvZG93bnJldi54bWxMj8tO&#10;wzAQRfdI/IM1SOyok6ImaRqnqhCsQFQUFizdeJpE+BHZbpL+PcOKLkdzdO+51XY2mo3oQ++sgHSR&#10;AEPbONXbVsDX58tDASxEaZXUzqKACwbY1rc3lSyVm+wHjofYMgqxoZQCuhiHkvPQdGhkWLgBLf1O&#10;zhsZ6fQtV15OFG40XyZJxo3sLTV0csCnDpufw9kIcPv+ond+/T6+Yf79uo/JNGfPQtzfzbsNsIhz&#10;/IfhT5/UoSanoztbFZgWkC+zjFABq2JNG4jIV0UK7CggS4tH4HXFrzfUvwAAAP//AwBQSwECLQAU&#10;AAYACAAAACEAtoM4kv4AAADhAQAAEwAAAAAAAAAAAAAAAAAAAAAAW0NvbnRlbnRfVHlwZXNdLnht&#10;bFBLAQItABQABgAIAAAAIQA4/SH/1gAAAJQBAAALAAAAAAAAAAAAAAAAAC8BAABfcmVscy8ucmVs&#10;c1BLAQItABQABgAIAAAAIQBUym7ZWwIAAAsFAAAOAAAAAAAAAAAAAAAAAC4CAABkcnMvZTJvRG9j&#10;LnhtbFBLAQItABQABgAIAAAAIQCIFWK24QAAAAsBAAAPAAAAAAAAAAAAAAAAALU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           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E75156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(ผู้อำนวยการกองบริการการศึกษา)</w:t>
            </w:r>
          </w:p>
          <w:p w:rsidR="007000E2" w:rsidRPr="003F3F3B" w:rsidRDefault="007000E2" w:rsidP="00E75156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                               ............./............./.............</w:t>
            </w:r>
          </w:p>
        </w:tc>
      </w:tr>
      <w:tr w:rsidR="007000E2" w:rsidTr="007000E2">
        <w:trPr>
          <w:trHeight w:val="1880"/>
        </w:trPr>
        <w:tc>
          <w:tcPr>
            <w:tcW w:w="5393" w:type="dxa"/>
            <w:vMerge w:val="restart"/>
          </w:tcPr>
          <w:p w:rsidR="007000E2" w:rsidRDefault="007000E2" w:rsidP="00E75156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คณะกรรมการเทียบโอนผลการเรียน</w:t>
            </w:r>
          </w:p>
          <w:p w:rsidR="007000E2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7C1D7" wp14:editId="3AB421F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193003</wp:posOffset>
                      </wp:positionV>
                      <wp:extent cx="20002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A18877" id="Rectangle 10" o:spid="_x0000_s1026" style="position:absolute;margin-left:15.25pt;margin-top:15.2pt;width:15.7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maWwIAAAsFAAAOAAAAZHJzL2Uyb0RvYy54bWysVFFPGzEMfp+0/xDlfdxdBQMqrqgCMU1C&#10;gCiI55BL2tOSOHPSXrtfPyd3vSKG9jDtJWfH/uz4s30Xl1tr2EZhaMHVvDoqOVNOQtO6Zc2fn26+&#10;nHEWonCNMOBUzXcq8MvZ508XnZ+qCazANAoZBXFh2vmar2L006IIcqWsCEfglSOjBrQikorLokHR&#10;UXRriklZfi06wMYjSBUC3V73Rj7L8bVWMt5rHVRkpub0tphPzOdrOovZhZguUfhVK4dniH94hRWt&#10;o6RjqGsRBVtj+0co20qEADoeSbAFaN1KlWugaqryXTWLlfAq10LkBD/SFP5fWHm3eUDWNtQ7oscJ&#10;Sz16JNaEWxrF6I4I6nyYkt/CP+CgBRJTtVuNNn2pDrbNpO5GUtU2MkmX1KVycsKZJFN1Vp6fnqSY&#10;xQHsMcRvCixLQs2RsmcqxeY2xN5170K49Jg+fZbizqj0AuMelaY6UsKMzhOkrgyyjaDeNz+qIW32&#10;TBDdGjOCqo9AJu5Bg2+CqTxVI7D8CHjINnrnjODiCLStA/w7WPf++6r7WlPZr9DsqG0I/TwHL29a&#10;Iu9WhPggkAaYeklLGe/p0Aa6msMgcbYC/PXRffKnuSIrZx0tRM3Dz7VAxZn57mjizqvj47RBWTk+&#10;OZ2Qgm8tr28tbm2vgHivaP29zGLyj2YvagT7Qrs7T1nJJJyk3DWXEffKVewXlbZfqvk8u9HWeBFv&#10;3cLLFDyxmobjafsi0A8TFGn07mC/PGL6bpB634R0MF9H0G2esgOvA9+0cXlOh79DWum3evY6/MNm&#10;vwEAAP//AwBQSwMEFAAGAAgAAAAhAGnDirPdAAAABwEAAA8AAABkcnMvZG93bnJldi54bWxMj8FO&#10;wzAQRO9I/IO1SNyoTaGhDXGqCsEJ1IrCgaMbL0mEvY5iN0n/nu0JTqPVjGbeFuvJOzFgH9tAGm5n&#10;CgRSFWxLtYbPj5ebJYiYDFnjAqGGE0ZYl5cXhcltGOkdh32qBZdQzI2GJqUulzJWDXoTZ6FDYu87&#10;9N4kPvta2t6MXO6dnCuVSW9a4oXGdPjUYPWzP3oNYdee3KZfbYc3fPh63SU1Ttmz1tdX0+YRRMIp&#10;/YXhjM/oUDLTIRzJRuE03KkFJ896D4L9bM6vHTQsliuQZSH/85e/AAAA//8DAFBLAQItABQABgAI&#10;AAAAIQC2gziS/gAAAOEBAAATAAAAAAAAAAAAAAAAAAAAAABbQ29udGVudF9UeXBlc10ueG1sUEsB&#10;Ai0AFAAGAAgAAAAhADj9If/WAAAAlAEAAAsAAAAAAAAAAAAAAAAALwEAAF9yZWxzLy5yZWxzUEsB&#10;Ai0AFAAGAAgAAAAhADMPuZpbAgAACwUAAA4AAAAAAAAAAAAAAAAALgIAAGRycy9lMm9Eb2MueG1s&#10;UEsBAi0AFAAGAAgAAAAhAGnDirPdAAAABw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A65A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ความเห็นของ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คณะกรรมการเทียบโอนผลการเรียน</w:t>
            </w:r>
          </w:p>
          <w:p w:rsidR="007000E2" w:rsidRPr="00A65A3C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A65A3C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881F6" wp14:editId="2EEE83CC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200623</wp:posOffset>
                      </wp:positionV>
                      <wp:extent cx="20002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193DA" id="Rectangle 12" o:spid="_x0000_s1026" style="position:absolute;margin-left:15.25pt;margin-top:15.8pt;width:15.75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gRWwIAAAs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ejtJpw5&#10;YemNHok14ZZGMTojgjofphS38A84WIG2qdutRpu+1AfbZlJ3I6lqG5mkQ3qlcnLCmSRXdVaen56k&#10;nMUB7DHEbwosS5uaI1XPVIrNbYh96D6EcOkyffm8izuj0g2Me1Sa+kgFMzorSF0ZZBtBb9/8qIay&#10;OTJBdGvMCKo+Apm4Bw2xCaayqkZg+RHwUG2MzhXBxRFoWwf4d7Du4/dd972mtl+h2dGzIfR6Dl7e&#10;tETerQjxQSAJmKROQxnvadEGuprDsONsBfjro/MUT7oiL2cdDUTNw8+1QMWZ+e5IcefV8XGaoGwc&#10;n5xOyMC3nte3Hre2V0C8VzT+XuZtio9mv9UI9oVmd56qkks4SbVrLiPujavYDypNv1TzeQ6jqfEi&#10;3rqFlyl5YjWJ42n7ItAPCookvTvYD4+YvhNSH5uQDubrCLrNKjvwOvBNE5d1Ovwd0ki/tXPU4R82&#10;+w0AAP//AwBQSwMEFAAGAAgAAAAhAPl3043cAAAABwEAAA8AAABkcnMvZG93bnJldi54bWxMj8FO&#10;wzAQRO9I/IO1SNyonSIChDhVheAEoqL00KObLEmEvY5sN0n/nuVET6PVjGbflKvZWTFiiL0nDdlC&#10;gUCqfdNTq2H39XrzACImQ42xnlDDCSOsqsuL0hSNn+gTx21qBZdQLIyGLqWhkDLWHToTF35AYu/b&#10;B2cSn6GVTTATlzsrl0rl0pme+ENnBnzusP7ZHp0Gv+lPdh0eP8Z3vN+/bZKa5vxF6+uref0EIuGc&#10;/sPwh8/oUDHTwR+picJquFV3nGTNchDs50uedmBVGciqlOf81S8AAAD//wMAUEsBAi0AFAAGAAgA&#10;AAAhALaDOJL+AAAA4QEAABMAAAAAAAAAAAAAAAAAAAAAAFtDb250ZW50X1R5cGVzXS54bWxQSwEC&#10;LQAUAAYACAAAACEAOP0h/9YAAACUAQAACwAAAAAAAAAAAAAAAAAvAQAAX3JlbHMvLnJlbHNQSwEC&#10;LQAUAAYACAAAACEA2jwoEVsCAAALBQAADgAAAAAAAAAAAAAAAAAuAgAAZHJzL2Uyb0RvYy54bWxQ&#10;SwECLQAUAAYACAAAACEA+XfTjdwAAAAH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</w:t>
            </w:r>
            <w:r w:rsidR="00613DB5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</w:t>
            </w:r>
          </w:p>
          <w:p w:rsidR="007000E2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ไม่</w:t>
            </w:r>
            <w:r w:rsidR="00613DB5">
              <w:rPr>
                <w:rFonts w:ascii="TH Niramit AS" w:hAnsi="TH Niramit AS" w:cs="TH Niramit AS" w:hint="cs"/>
                <w:sz w:val="24"/>
                <w:szCs w:val="24"/>
                <w:cs/>
              </w:rPr>
              <w:t>อนุมัติ</w: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เนื่องจาก..................................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</w:t>
            </w:r>
            <w:r w:rsidR="002F50A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</w: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</w:t>
            </w:r>
          </w:p>
          <w:p w:rsidR="007000E2" w:rsidRPr="00124CF8" w:rsidRDefault="007000E2" w:rsidP="0020780D">
            <w:pPr>
              <w:tabs>
                <w:tab w:val="left" w:pos="567"/>
              </w:tabs>
              <w:spacing w:before="240"/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ลงนาม..........................................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กรรมการและเลขานุการ</w:t>
            </w:r>
          </w:p>
          <w:p w:rsidR="007000E2" w:rsidRPr="00124CF8" w:rsidRDefault="007000E2" w:rsidP="0020780D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................)</w:t>
            </w:r>
          </w:p>
          <w:p w:rsidR="007000E2" w:rsidRPr="00A65A3C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............../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............./............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</w:p>
        </w:tc>
        <w:tc>
          <w:tcPr>
            <w:tcW w:w="5370" w:type="dxa"/>
            <w:vMerge/>
          </w:tcPr>
          <w:p w:rsidR="007000E2" w:rsidRDefault="007000E2" w:rsidP="007953AF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7000E2" w:rsidTr="007000E2">
        <w:trPr>
          <w:trHeight w:val="670"/>
        </w:trPr>
        <w:tc>
          <w:tcPr>
            <w:tcW w:w="5393" w:type="dxa"/>
            <w:vMerge/>
          </w:tcPr>
          <w:p w:rsidR="007000E2" w:rsidRDefault="007000E2" w:rsidP="007953AF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70" w:type="dxa"/>
            <w:vMerge w:val="restart"/>
          </w:tcPr>
          <w:p w:rsidR="007000E2" w:rsidRPr="00E75156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5156">
              <w:rPr>
                <w:rFonts w:ascii="TH Niramit AS" w:hAnsi="TH Niramit AS" w:cs="TH Niramit AS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171C08" wp14:editId="669B3E70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234950</wp:posOffset>
                      </wp:positionV>
                      <wp:extent cx="200025" cy="180975"/>
                      <wp:effectExtent l="0" t="0" r="28575" b="28575"/>
                      <wp:wrapNone/>
                      <wp:docPr id="4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A6F8B" id="Rectangle 20" o:spid="_x0000_s1026" style="position:absolute;margin-left:51.95pt;margin-top:18.5pt;width:15.7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LYWwIAAAoFAAAOAAAAZHJzL2Uyb0RvYy54bWysVE1v2zAMvQ/YfxB0X20H6doGdYqgRYcB&#10;RVv0Az2rspQYk0SNUuJkv36U7DhFV+ww7CJTIh8pPj36/GJrDdsoDC24mldHJWfKSWhat6z589P1&#10;l1POQhSuEQacqvlOBX4x//zpvPMzNYEVmEYhoyQuzDpf81WMflYUQa6UFeEIvHLk1IBWRNrismhQ&#10;dJTdmmJSll+LDrDxCFKFQKdXvZPPc36tlYx3WgcVmak53S3mFfP6mtZifi5mSxR+1crhGuIfbmFF&#10;66jomOpKRMHW2P6RyrYSIYCORxJsAVq3UuUeqJuqfNfN40p4lXshcoIfaQr/L6283dwja5uaTzlz&#10;wtITPRBpwi2NYpPMT+fDjMIe/T0SW2kXyEzNbjXa9KU22DZzuhs5VdvIJB3SI5WTY84kuarT8uzk&#10;OHFeHMAeQ/ymwLJk1BypemZSbG5C7EP3IYQ7lM9W3BmVbmDcg9LURiqY0VlA6tIg2wh6+uZHNZTN&#10;kQmiW2NGUPURyMQ9aIhNMJVFNQLLj4CHamN0rggujkDbOsC/g3Ufv++67zW1/QrNjl4NoZdz8PK6&#10;JfJuRIj3Akm/pHSayXhHizbQ1RwGi7MV4K+PzlM8yYq8nHU0DzUPP9cCFWfmuyPBnVXTaRqgvJke&#10;n5A2GL71vL71uLW9BOK9oun3MpspPpq9qRHsC43uIlUll3CSatdcRtxvLmM/pzT8Ui0WOYyGxot4&#10;4x69TMkTq0kcT9sXgX5QUCTp3cJ+dsTsnZD62IR0sFhH0G1W2YHXgW8auKzT4eeQJvrtPkcdfmHz&#10;3wAAAP//AwBQSwMEFAAGAAgAAAAhAH0ocAbeAAAACQEAAA8AAABkcnMvZG93bnJldi54bWxMj8tO&#10;wzAQRfdI/IM1SOyoDSEpDXGqCsEK1IrCgqUbD0mEH5HtJunfM13B8mqO7pxbrWdr2Igh9t5JuF0I&#10;YOgar3vXSvj8eLl5ABaTcloZ71DCCSOs68uLSpXaT+4dx31qGZW4WCoJXUpDyXlsOrQqLvyAjm7f&#10;PliVKIaW66AmKreG3wlRcKt6Rx86NeBTh83P/mgl+F1/Mpuw2o5vuPx63SUxzcWzlNdX8+YRWMI5&#10;/cFw1id1qMnp4I9OR2Yoi2xFqIRsSZvOQJbfAztIKPIceF3x/wvqXwAAAP//AwBQSwECLQAUAAYA&#10;CAAAACEAtoM4kv4AAADhAQAAEwAAAAAAAAAAAAAAAAAAAAAAW0NvbnRlbnRfVHlwZXNdLnhtbFBL&#10;AQItABQABgAIAAAAIQA4/SH/1gAAAJQBAAALAAAAAAAAAAAAAAAAAC8BAABfcmVscy8ucmVsc1BL&#10;AQItABQABgAIAAAAIQDySsLYWwIAAAoFAAAOAAAAAAAAAAAAAAAAAC4CAABkcnMvZTJvRG9jLnht&#10;bFBLAQItABQABgAIAAAAIQB9KHAG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E75156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5. คำสั่งมหาวิทยาลัยพะเยา</w:t>
            </w:r>
          </w:p>
          <w:p w:rsidR="007000E2" w:rsidRPr="003F3F3B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F6E9B" wp14:editId="59F3238C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210820</wp:posOffset>
                      </wp:positionV>
                      <wp:extent cx="200025" cy="180975"/>
                      <wp:effectExtent l="0" t="0" r="28575" b="28575"/>
                      <wp:wrapNone/>
                      <wp:docPr id="5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FC2FC" id="Rectangle 22" o:spid="_x0000_s1026" style="position:absolute;margin-left:52.2pt;margin-top:16.6pt;width:15.75pt;height:1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xCWwIAAAo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m0wSP50PUwpb+AccrEDb1OxWo01faoNtM6e7kVO1jUzSIT1SOaHcklzVWXl+epJy&#10;FgewxxC/KbAsbWqOVD0zKTa3Ifah+xDCpcv05fMu7oxKNzDuUWlqIxXM6CwgdWWQbQQ9ffOjGsrm&#10;yATRrTEjqPoIZOIeNMQmmMqiGoHlR8BDtTE6VwQXR6BtHeDfwbqP33fd95rafoVmR6+G0Ms5eHnT&#10;Enm3IsQHgaRfUjrNZLynRRvoag7DjrMV4K+PzlM8yYq8nHU0DzUPP9cCFWfmuyPBnVfHx2mAsnF8&#10;cjohA996Xt963NpeAfFe0fR7mbcpPpr9ViPYFxrdeapKLuEk1a65jLg3rmI/pzT8Us3nOYyGxot4&#10;6xZepuSJ1SSOp+2LQD8oKJL07mA/O2L6Tkh9bEI6mK8j6Dar7MDrwDcNXNbp8HNIE/3WzlGHX9js&#10;NwAAAP//AwBQSwMEFAAGAAgAAAAhAFJTHbreAAAACQEAAA8AAABkcnMvZG93bnJldi54bWxMj8FO&#10;wzAQRO9I/IO1SNyo3aakNMSpKgQnUCsKB45uvCQR9jqy3ST9e9wTHEf7NPO23EzWsAF96BxJmM8E&#10;MKTa6Y4aCZ8fL3cPwEJUpJVxhBLOGGBTXV+VqtBupHccDrFhqYRCoSS0MfYF56Fu0aowcz1Sun07&#10;b1VM0TdcezWmcmv4QoicW9VRWmhVj08t1j+Hk5Xg9t3ZbP16N7zh6ut1H8U45c9S3t5M20dgEaf4&#10;B8NFP6lDlZyO7kQ6MJOyWC4TKiHLFsAuQHa/BnaUkM9XwKuS//+g+gUAAP//AwBQSwECLQAUAAYA&#10;CAAAACEAtoM4kv4AAADhAQAAEwAAAAAAAAAAAAAAAAAAAAAAW0NvbnRlbnRfVHlwZXNdLnhtbFBL&#10;AQItABQABgAIAAAAIQA4/SH/1gAAAJQBAAALAAAAAAAAAAAAAAAAAC8BAABfcmVscy8ucmVsc1BL&#10;AQItABQABgAIAAAAIQAOJBxCWwIAAAoFAAAOAAAAAAAAAAAAAAAAAC4CAABkcnMvZTJvRG9jLnht&#10;bFBLAQItABQABgAIAAAAIQBSUx263gAAAAk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เห็นสมควร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อนุมัติ</w:t>
            </w:r>
          </w:p>
          <w:p w:rsidR="007000E2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ไม่อนุมัติ</w:t>
            </w:r>
            <w:r w:rsidR="00E7515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เนื่องจาก....................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</w:t>
            </w:r>
          </w:p>
          <w:p w:rsidR="007000E2" w:rsidRDefault="007000E2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E75156" w:rsidRPr="003F3F3B" w:rsidRDefault="00E75156" w:rsidP="007000E2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7000E2" w:rsidRPr="003F3F3B" w:rsidRDefault="007000E2" w:rsidP="007000E2">
            <w:pPr>
              <w:tabs>
                <w:tab w:val="left" w:pos="567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         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</w:t>
            </w:r>
          </w:p>
          <w:p w:rsidR="007000E2" w:rsidRDefault="007000E2" w:rsidP="003A1E51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3F3F3B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F5ED1" wp14:editId="30054B8C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5176520</wp:posOffset>
                      </wp:positionV>
                      <wp:extent cx="200025" cy="180975"/>
                      <wp:effectExtent l="0" t="0" r="28575" b="28575"/>
                      <wp:wrapNone/>
                      <wp:docPr id="6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947B0" id="Rectangle 21" o:spid="_x0000_s1026" style="position:absolute;margin-left:363.3pt;margin-top:407.6pt;width:15.75pt;height:1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1hXAIAAAo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qfcuaE&#10;pSd6ItKEWxrFJlXip/NhSmEL/4iDFWibmt1qtOlLbbBt5nQ3cqq2kUk6pEcqJyecSXJV5+XF2UnK&#10;WRzAHkP8qsCytKk5UvXMpNjchdiH7kMIly7Tl8+7uDMq3cC4J6WpjVQwo7OA1LVBthH09M2P3AqV&#10;zZEJoltjRlD1EcjEPWiITTCVRTUCy4+Ah2pjdK4ILo5A2zrAv4N1H7/vuu81tf0KzY5eDaGXc/Dy&#10;tiXy7kSIjwJJv6R0msn4QIs20NUchh1nK8BfH52neJIVeTnraB5qHn6uBSrOzDdHgruojo/TAGXj&#10;+ORsQga+9by+9bi1vQbivaLp9zJvU3w0+61GsC80uvNUlVzCSapdcxlxb1zHfk5p+KWaz3MYDY0X&#10;8c4tvEzJE6tJHM/bF4F+UFAk6d3DfnbE9J2Q+tiEdDBfR9BtVtmB14FvGris0+HnkCb6rZ2jDr+w&#10;2W8AAAD//wMAUEsDBBQABgAIAAAAIQAu9uuT4AAAAAsBAAAPAAAAZHJzL2Rvd25yZXYueG1sTI9N&#10;T4NAEIbvJv6HzZh4swtoAZGlaYyeNG2sHjxu2RGI+0F2t0D/veNJjzPz5J3nrTeL0WxCHwZnBaSr&#10;BBja1qnBdgI+3p9vSmAhSqukdhYFnDHAprm8qGWl3GzfcDrEjlGIDZUU0Mc4VpyHtkcjw8qNaOn2&#10;5byRkUbfceXlTOFG8yxJcm7kYOlDL0d87LH9PpyMALcfznrr73fTKxafL/uYzEv+JMT11bJ9ABZx&#10;iX8w/OqTOjTkdHQnqwLTAooszwkVUKbrDBgRxbpMgR1pc3dbAG9q/r9D8wMAAP//AwBQSwECLQAU&#10;AAYACAAAACEAtoM4kv4AAADhAQAAEwAAAAAAAAAAAAAAAAAAAAAAW0NvbnRlbnRfVHlwZXNdLnht&#10;bFBLAQItABQABgAIAAAAIQA4/SH/1gAAAJQBAAALAAAAAAAAAAAAAAAAAC8BAABfcmVscy8ucmVs&#10;c1BLAQItABQABgAIAAAAIQAzDf1hXAIAAAoFAAAOAAAAAAAAAAAAAAAAAC4CAABkcnMvZTJvRG9j&#10;LnhtbFBLAQItABQABgAIAAAAIQAu9uuT4AAAAAsBAAAPAAAAAAAAAAAAAAAAALY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3A1E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="003A1E51" w:rsidRPr="003A1E51">
              <w:rPr>
                <w:rFonts w:ascii="TH Niramit AS" w:hAnsi="TH Niramit AS" w:cs="TH Niramit AS" w:hint="cs"/>
                <w:sz w:val="24"/>
                <w:szCs w:val="24"/>
                <w:cs/>
              </w:rPr>
              <w:t>(ผู้ช่วยศาสตราจารย์ ดร.ชลธิดา  เทพหินลัพ)</w:t>
            </w:r>
            <w:r w:rsidR="003A1E51" w:rsidRPr="003A1E51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3A1E51" w:rsidRPr="003A1E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รองอธิการบดีฝ่ายวิชาการและประกันคุณภาพ ปฏิบัติการแทน</w:t>
            </w:r>
            <w:r w:rsidR="003A1E51" w:rsidRPr="003A1E51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="003A1E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="003A1E51" w:rsidRPr="003A1E51">
              <w:rPr>
                <w:rFonts w:ascii="TH Niramit AS" w:hAnsi="TH Niramit AS" w:cs="TH Niramit AS" w:hint="cs"/>
                <w:sz w:val="24"/>
                <w:szCs w:val="24"/>
                <w:cs/>
              </w:rPr>
              <w:t>อธิการบดีมหาวิทยาลัยพะเยา</w:t>
            </w:r>
          </w:p>
        </w:tc>
      </w:tr>
      <w:tr w:rsidR="007000E2" w:rsidTr="007000E2">
        <w:trPr>
          <w:trHeight w:val="2034"/>
        </w:trPr>
        <w:tc>
          <w:tcPr>
            <w:tcW w:w="5393" w:type="dxa"/>
          </w:tcPr>
          <w:p w:rsidR="007000E2" w:rsidRPr="00A65A3C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F50AB">
              <w:rPr>
                <w:rFonts w:ascii="TH Niramit AS" w:hAnsi="TH Niramit AS" w:cs="TH Niramit AS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CDA7BE" wp14:editId="2AA9192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185420</wp:posOffset>
                      </wp:positionV>
                      <wp:extent cx="20002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68445" id="Rectangle 13" o:spid="_x0000_s1026" style="position:absolute;margin-left:15.6pt;margin-top:14.6pt;width:15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i5XAIAAAsFAAAOAAAAZHJzL2Uyb0RvYy54bWysVFFP2zAQfp+0/2D5fSTpYEBFiioQ0yQE&#10;FTDxbBy7jWb7vLPbtPv1Oztpihjaw7QXx+e77873+btcXG6tYRuFoQVX8+qo5Ew5CU3rljX//nTz&#10;6YyzEIVrhAGnar5TgV/OPn646PxUTWAFplHIKIkL087XfBWjnxZFkCtlRTgCrxw5NaAVkUxcFg2K&#10;jrJbU0zK8kvRATYeQaoQ6PS6d/JZzq+1kvFe66AiMzWnu8W8Yl5f0lrMLsR0icKvWjlcQ/zDLaxo&#10;HRUdU12LKNga2z9S2VYiBNDxSIItQOtWqtwDdVOVb7p5XAmvci9ETvAjTeH/pZV3mwWytqG3+8yZ&#10;E5be6IFYE25pFKMzIqjzYUpxj36BgxVom7rdarTpS32wbSZ1N5KqtpFJOqRXKicnnElyVWfl+elJ&#10;ylkcwB5D/KrAsrSpOVL1TKXY3IbYh+5DCJcu05fPu7gzKt3AuAelqY9UMKOzgtSVQbYR9PbNj2oo&#10;myMTRLfGjKDqPZCJe9AQm2Aqq2oElu8BD9XG6FwRXByBtnWAfwfrPn7fdd9ravsFmh09G0Kv5+Dl&#10;TUvk3YoQFwJJwCR1Gsp4T4s20NUchh1nK8Bf752neNIVeTnraCBqHn6uBSrOzDdHijuvjo/TBGXj&#10;+OR0Qga+9ry89ri1vQLivaLx9zJvU3w0+61GsM80u/NUlVzCSapdcxlxb1zFflBp+qWaz3MYTY0X&#10;8dY9epmSJ1aTOJ62zwL9oKBI0ruD/fCI6Rsh9bEJ6WC+jqDbrLIDrwPfNHFZp8PfIY30aztHHf5h&#10;s98AAAD//wMAUEsDBBQABgAIAAAAIQBNFWgE3QAAAAcBAAAPAAAAZHJzL2Rvd25yZXYueG1sTI7B&#10;TsMwEETvSPyDtUjcqNMgEprGqSoEJxAVhUOPbrIkEfY6st0k/XuWEz2NRjOaeeVmtkaM6EPvSMFy&#10;kYBAql3TU6vg6/Pl7hFEiJoabRyhgjMG2FTXV6UuGjfRB4772AoeoVBoBV2MQyFlqDu0OizcgMTZ&#10;t/NWR7a+lY3XE49bI9MkyaTVPfFDpwd86rD+2Z+sArfrz2brV+/jG+aH111Mpjl7Vur2Zt6uQUSc&#10;438Z/vAZHSpmOroTNUEYBffLlJsK0hUr51magzgqeMhzkFUpL/mrXwAAAP//AwBQSwECLQAUAAYA&#10;CAAAACEAtoM4kv4AAADhAQAAEwAAAAAAAAAAAAAAAAAAAAAAW0NvbnRlbnRfVHlwZXNdLnhtbFBL&#10;AQItABQABgAIAAAAIQA4/SH/1gAAAJQBAAALAAAAAAAAAAAAAAAAAC8BAABfcmVscy8ucmVsc1BL&#10;AQItABQABgAIAAAAIQAOJli5XAIAAAsFAAAOAAAAAAAAAAAAAAAAAC4CAABkcnMvZTJvRG9jLnht&#10;bFBLAQItABQABgAIAAAAIQBNFWgE3QAAAAc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2F50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 </w:t>
            </w:r>
            <w:r w:rsidRPr="00A65A3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ความเห็นของคณบดี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เจ้าของรายวิชา</w:t>
            </w:r>
          </w:p>
          <w:p w:rsidR="007000E2" w:rsidRPr="00A65A3C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A65A3C">
              <w:rPr>
                <w:rFonts w:ascii="TH Niramit AS" w:hAnsi="TH Niramit AS" w:cs="TH Niramit AS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3629E2" wp14:editId="1CF19899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200623</wp:posOffset>
                      </wp:positionV>
                      <wp:extent cx="20002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B7476" id="Rectangle 2" o:spid="_x0000_s1026" style="position:absolute;margin-left:15.25pt;margin-top:15.8pt;width:15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rzWg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o+4cwJ&#10;S0/0SKQJtzSKTRI9nQ9Tilr4BxysQNvU61ajTV/qgm0zpbuRUrWNTNIhvVE5OeFMkqs6K89PT1LO&#10;4gD2GOI3BZalTc2RimcixeY2xD50H0K4dJm+fN7FnVHpBsY9Kk1dpIIZnfWjrgyyjaCXb35UQ9kc&#10;mSC6NWYEVR+BTNyDhtgEU1lTI7D8CHioNkbniuDiCLStA/w7WPfx+677XlPbr9Ds6NEQejUHL29a&#10;Iu9WhPggkORLQqeRjPe0aANdzWHYcbYC/PXReYonVZGXs47Goebh51qg4sx8d6S38+r4OM1PNo5P&#10;Tidk4FvP61uPW9srIN4rGn4v8zbFR7PfagT7QpM7T1XJJZyk2jWXEffGVezHlGZfqvk8h9HMeBFv&#10;3cLLlDyxmsTxtH0R6AcFRZLeHexHR0zfCamPTUgH83UE3WaVHXgd+KZ5yzod/g1poN/aOerwB5v9&#10;BgAA//8DAFBLAwQUAAYACAAAACEA+XfTjdwAAAAHAQAADwAAAGRycy9kb3ducmV2LnhtbEyPwU7D&#10;MBBE70j8g7VI3KidIgKEOFWF4ASiovTQo5ssSYS9jmw3Sf+e5URPo9WMZt+Uq9lZMWKIvScN2UKB&#10;QKp901OrYff1evMAIiZDjbGeUMMJI6yqy4vSFI2f6BPHbWoFl1AsjIYupaGQMtYdOhMXfkBi79sH&#10;ZxKfoZVNMBOXOyuXSuXSmZ74Q2cGfO6w/tkenQa/6U92HR4/xne8379tkprm/EXr66t5/QQi4Zz+&#10;w/CHz+hQMdPBH6mJwmq4VXecZM1yEOznS552YFUZyKqU5/zVLwAAAP//AwBQSwECLQAUAAYACAAA&#10;ACEAtoM4kv4AAADhAQAAEwAAAAAAAAAAAAAAAAAAAAAAW0NvbnRlbnRfVHlwZXNdLnhtbFBLAQIt&#10;ABQABgAIAAAAIQA4/SH/1gAAAJQBAAALAAAAAAAAAAAAAAAAAC8BAABfcmVscy8ucmVsc1BLAQIt&#10;ABQABgAIAAAAIQAaAYrzWgIAAAkFAAAOAAAAAAAAAAAAAAAAAC4CAABkcnMvZTJvRG9jLnhtbFBL&#10;AQItABQABgAIAAAAIQD5d9ON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เห็นชอบ</w:t>
            </w:r>
          </w:p>
          <w:p w:rsidR="007000E2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ไม่เห็นชอบ  เนื่องจาก............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</w:t>
            </w:r>
            <w:r w:rsidR="00E7515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</w: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</w:t>
            </w:r>
            <w:r w:rsidR="00E75156">
              <w:rPr>
                <w:rFonts w:ascii="TH Niramit AS" w:hAnsi="TH Niramit AS" w:cs="TH Niramit AS"/>
                <w:sz w:val="24"/>
                <w:szCs w:val="24"/>
              </w:rPr>
              <w:t>.</w:t>
            </w:r>
            <w:r w:rsidRPr="00A65A3C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</w:t>
            </w:r>
          </w:p>
          <w:p w:rsidR="00E75156" w:rsidRDefault="00E75156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7000E2" w:rsidRPr="00124CF8" w:rsidRDefault="007000E2" w:rsidP="007000E2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       </w:t>
            </w:r>
            <w:r w:rsidR="00E75156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ลงนาม......................</w:t>
            </w:r>
            <w:r>
              <w:rPr>
                <w:rFonts w:ascii="TH Niramit AS" w:hAnsi="TH Niramit AS" w:cs="TH Niramit AS"/>
                <w:sz w:val="24"/>
                <w:szCs w:val="24"/>
              </w:rPr>
              <w:t>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</w:t>
            </w:r>
          </w:p>
          <w:p w:rsidR="007000E2" w:rsidRPr="00124CF8" w:rsidRDefault="007000E2" w:rsidP="0020780D">
            <w:pPr>
              <w:tabs>
                <w:tab w:val="left" w:pos="567"/>
              </w:tabs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(........................................................)</w:t>
            </w:r>
          </w:p>
          <w:p w:rsidR="007000E2" w:rsidRPr="00A65A3C" w:rsidRDefault="007000E2" w:rsidP="0020780D">
            <w:pPr>
              <w:tabs>
                <w:tab w:val="left" w:pos="567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</w:t>
            </w:r>
            <w:r w:rsidR="002F50AB">
              <w:rPr>
                <w:rFonts w:ascii="TH Niramit AS" w:hAnsi="TH Niramit AS" w:cs="TH Niramit AS"/>
                <w:sz w:val="24"/>
                <w:szCs w:val="24"/>
              </w:rPr>
              <w:t xml:space="preserve">                           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F3F3B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............../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............./............</w:t>
            </w:r>
            <w:r w:rsidRPr="00124CF8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</w:p>
        </w:tc>
        <w:tc>
          <w:tcPr>
            <w:tcW w:w="5370" w:type="dxa"/>
            <w:vMerge/>
          </w:tcPr>
          <w:p w:rsidR="007000E2" w:rsidRPr="003F3F3B" w:rsidRDefault="007000E2" w:rsidP="007953AF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7000E2" w:rsidRDefault="007000E2" w:rsidP="001917B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11EC" w:rsidRDefault="00A511EC" w:rsidP="001917B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11EC" w:rsidRDefault="00A511EC" w:rsidP="001917B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11EC" w:rsidRDefault="00A511EC" w:rsidP="001917B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11EC" w:rsidRDefault="00A511EC" w:rsidP="00A511E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2924374" wp14:editId="5032A663">
            <wp:simplePos x="0" y="0"/>
            <wp:positionH relativeFrom="margin">
              <wp:posOffset>47680</wp:posOffset>
            </wp:positionH>
            <wp:positionV relativeFrom="paragraph">
              <wp:posOffset>223548</wp:posOffset>
            </wp:positionV>
            <wp:extent cx="924804" cy="770669"/>
            <wp:effectExtent l="0" t="0" r="889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04" cy="770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  <w:r>
        <w:rPr>
          <w:rFonts w:ascii="TH Niramit AS" w:hAnsi="TH Niramit AS" w:cs="TH Niramit AS"/>
          <w:sz w:val="32"/>
          <w:szCs w:val="32"/>
        </w:rPr>
        <w:t>UP.CT.4/</w:t>
      </w:r>
      <w:r w:rsidR="009E0EDE">
        <w:rPr>
          <w:rFonts w:ascii="TH Niramit AS" w:hAnsi="TH Niramit AS" w:cs="TH Niramit AS" w:hint="cs"/>
          <w:sz w:val="32"/>
          <w:szCs w:val="32"/>
          <w:cs/>
        </w:rPr>
        <w:t>2</w:t>
      </w:r>
    </w:p>
    <w:p w:rsidR="00A511EC" w:rsidRDefault="00A511EC" w:rsidP="00A511E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</w:t>
      </w:r>
    </w:p>
    <w:p w:rsidR="00A511EC" w:rsidRDefault="00A511EC" w:rsidP="00A511EC">
      <w:pPr>
        <w:tabs>
          <w:tab w:val="left" w:pos="1741"/>
        </w:tabs>
        <w:spacing w:after="0" w:line="240" w:lineRule="auto"/>
        <w:ind w:right="92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แบบรายงานผลการทดสอบความรู้</w:t>
      </w:r>
    </w:p>
    <w:p w:rsidR="00A511EC" w:rsidRDefault="00A511EC" w:rsidP="00A511EC">
      <w:pPr>
        <w:tabs>
          <w:tab w:val="left" w:pos="1741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              (สำหรับกรรมการทดสอบความรู้)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มหาวิทยาลัยพะเยา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_________________________________________________________________________________________________</w:t>
      </w:r>
    </w:p>
    <w:p w:rsidR="00A511EC" w:rsidRPr="00274E5E" w:rsidRDefault="00A511EC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  <w:u w:val="dotted"/>
        </w:rPr>
      </w:pPr>
      <w:r w:rsidRPr="00274E5E">
        <w:rPr>
          <w:rFonts w:ascii="TH Niramit AS" w:hAnsi="TH Niramit AS" w:cs="TH Niramit AS"/>
          <w:sz w:val="32"/>
          <w:szCs w:val="32"/>
        </w:rPr>
        <w:t xml:space="preserve"> </w:t>
      </w:r>
      <w:r w:rsidRPr="00274E5E">
        <w:rPr>
          <w:rFonts w:ascii="TH Niramit AS" w:hAnsi="TH Niramit AS" w:cs="TH Niramit AS" w:hint="cs"/>
          <w:sz w:val="32"/>
          <w:szCs w:val="32"/>
          <w:cs/>
        </w:rPr>
        <w:t xml:space="preserve">    ระดับการศึกษา ปริญญาตรี</w:t>
      </w:r>
      <w:r w:rsidRPr="00274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หลักสูตร</w:t>
      </w:r>
      <w:r w:rsidR="00970921" w:rsidRPr="00274E5E">
        <w:rPr>
          <w:rFonts w:ascii="TH Niramit AS" w:hAnsi="TH Niramit AS" w:cs="TH Niramit AS" w:hint="cs"/>
          <w:sz w:val="32"/>
          <w:szCs w:val="32"/>
          <w:u w:val="dotted"/>
          <w:cs/>
        </w:rPr>
        <w:t>...............................</w:t>
      </w:r>
      <w:r w:rsidRPr="00274E5E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(โครงการพิเศษ) สาขาวิชา</w:t>
      </w:r>
      <w:r w:rsidR="00970921" w:rsidRPr="00274E5E">
        <w:rPr>
          <w:rFonts w:ascii="TH Niramit AS" w:hAnsi="TH Niramit AS" w:cs="TH Niramit AS" w:hint="cs"/>
          <w:sz w:val="32"/>
          <w:szCs w:val="32"/>
          <w:u w:val="dotted"/>
          <w:cs/>
        </w:rPr>
        <w:t>...............................</w:t>
      </w:r>
      <w:r w:rsidRPr="00274E5E">
        <w:rPr>
          <w:rFonts w:ascii="TH Niramit AS" w:hAnsi="TH Niramit AS" w:cs="TH Niramit AS"/>
          <w:sz w:val="32"/>
          <w:szCs w:val="32"/>
          <w:u w:val="dotted"/>
          <w:cs/>
        </w:rPr>
        <w:tab/>
      </w:r>
    </w:p>
    <w:p w:rsidR="00A511EC" w:rsidRPr="00A511EC" w:rsidRDefault="009E0EDE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18"/>
          <w:szCs w:val="18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20F03E8" wp14:editId="0515ABD5">
            <wp:simplePos x="0" y="0"/>
            <wp:positionH relativeFrom="column">
              <wp:posOffset>1315968</wp:posOffset>
            </wp:positionH>
            <wp:positionV relativeFrom="paragraph">
              <wp:posOffset>6350</wp:posOffset>
            </wp:positionV>
            <wp:extent cx="4298315" cy="5343525"/>
            <wp:effectExtent l="0" t="0" r="6985" b="0"/>
            <wp:wrapNone/>
            <wp:docPr id="23" name="รูปภาพ 23" descr="C:\Users\wittawat.pr\AppData\Local\Microsoft\Windows\INetCache\Content.Word\cutUP-t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ttawat.pr\AppData\Local\Microsoft\Windows\INetCache\Content.Word\cutUP-tr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1EC" w:rsidRPr="00A511EC">
        <w:rPr>
          <w:rFonts w:ascii="TH Niramit AS" w:hAnsi="TH Niramit AS" w:cs="TH Niramit AS" w:hint="cs"/>
          <w:sz w:val="32"/>
          <w:szCs w:val="32"/>
          <w:cs/>
        </w:rPr>
        <w:t xml:space="preserve">     รายวิชา</w:t>
      </w:r>
      <w:r w:rsidR="00A511EC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A511EC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A511EC">
        <w:rPr>
          <w:rFonts w:ascii="TH Niramit AS" w:hAnsi="TH Niramit AS" w:cs="TH Niramit AS"/>
          <w:sz w:val="32"/>
          <w:szCs w:val="32"/>
          <w:cs/>
        </w:rPr>
        <w:br/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47"/>
        <w:gridCol w:w="1985"/>
        <w:gridCol w:w="3827"/>
        <w:gridCol w:w="1134"/>
        <w:gridCol w:w="1134"/>
        <w:gridCol w:w="1134"/>
      </w:tblGrid>
      <w:tr w:rsidR="00A511EC" w:rsidTr="00A511EC">
        <w:tc>
          <w:tcPr>
            <w:tcW w:w="708" w:type="dxa"/>
            <w:vMerge w:val="restart"/>
            <w:vAlign w:val="center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Merge w:val="restart"/>
            <w:vAlign w:val="center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3827" w:type="dxa"/>
            <w:vMerge w:val="restart"/>
            <w:vAlign w:val="center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402" w:type="dxa"/>
            <w:gridSpan w:val="3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</w:tr>
      <w:tr w:rsidR="00A511EC" w:rsidTr="00A511EC">
        <w:tc>
          <w:tcPr>
            <w:tcW w:w="708" w:type="dxa"/>
            <w:vMerge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A511EC" w:rsidRPr="00A511EC" w:rsidRDefault="00A511EC" w:rsidP="00A511EC">
            <w:pPr>
              <w:tabs>
                <w:tab w:val="left" w:pos="1741"/>
                <w:tab w:val="left" w:pos="10348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A511E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511EC" w:rsidTr="00A511EC">
        <w:tc>
          <w:tcPr>
            <w:tcW w:w="708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11EC" w:rsidRDefault="00A511EC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E0EDE" w:rsidTr="00A511EC">
        <w:tc>
          <w:tcPr>
            <w:tcW w:w="708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E0EDE" w:rsidTr="00A511EC">
        <w:tc>
          <w:tcPr>
            <w:tcW w:w="708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E0EDE" w:rsidTr="00A511EC">
        <w:tc>
          <w:tcPr>
            <w:tcW w:w="708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5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827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</w:tcPr>
          <w:p w:rsidR="009E0EDE" w:rsidRDefault="009E0EDE" w:rsidP="00A511EC">
            <w:pPr>
              <w:tabs>
                <w:tab w:val="left" w:pos="1741"/>
                <w:tab w:val="left" w:pos="10348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A511EC" w:rsidRDefault="00A511EC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511EC" w:rsidRDefault="00A511EC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E0EDE" w:rsidRDefault="009E0EDE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E0EDE" w:rsidRDefault="009E0EDE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................................................        .........................................................       ................................................</w:t>
      </w:r>
    </w:p>
    <w:p w:rsidR="009E0EDE" w:rsidRPr="00A511EC" w:rsidRDefault="009E0EDE" w:rsidP="00A511EC">
      <w:pPr>
        <w:tabs>
          <w:tab w:val="left" w:pos="1741"/>
          <w:tab w:val="left" w:pos="10348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อาจารย์ประจำรายวิชา                          หัวหน้าสาขาวิชา                                   คณบดี</w:t>
      </w:r>
    </w:p>
    <w:sectPr w:rsidR="009E0EDE" w:rsidRPr="00A511EC" w:rsidSect="00E75156">
      <w:pgSz w:w="11907" w:h="16839" w:code="9"/>
      <w:pgMar w:top="284" w:right="758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8"/>
    <w:rsid w:val="001917B3"/>
    <w:rsid w:val="00192FBF"/>
    <w:rsid w:val="0020780D"/>
    <w:rsid w:val="00274E5E"/>
    <w:rsid w:val="00281838"/>
    <w:rsid w:val="002F50AB"/>
    <w:rsid w:val="00376C60"/>
    <w:rsid w:val="003A1E51"/>
    <w:rsid w:val="00613DB5"/>
    <w:rsid w:val="006D5523"/>
    <w:rsid w:val="007000E2"/>
    <w:rsid w:val="008C20E7"/>
    <w:rsid w:val="00970921"/>
    <w:rsid w:val="009E0EDE"/>
    <w:rsid w:val="00A511EC"/>
    <w:rsid w:val="00AA7070"/>
    <w:rsid w:val="00C27A60"/>
    <w:rsid w:val="00C6040B"/>
    <w:rsid w:val="00DD1954"/>
    <w:rsid w:val="00E75156"/>
    <w:rsid w:val="00EC0FE5"/>
    <w:rsid w:val="00F85427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326954E6-E21A-40F8-903A-E984BF4A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1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preyanut jaisuk</dc:creator>
  <cp:keywords/>
  <dc:description/>
  <cp:lastModifiedBy>aswin duangpanyarat</cp:lastModifiedBy>
  <cp:revision>5</cp:revision>
  <cp:lastPrinted>2019-11-27T04:01:00Z</cp:lastPrinted>
  <dcterms:created xsi:type="dcterms:W3CDTF">2018-06-18T06:39:00Z</dcterms:created>
  <dcterms:modified xsi:type="dcterms:W3CDTF">2019-11-27T07:12:00Z</dcterms:modified>
</cp:coreProperties>
</file>